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52734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C5E"/>
            <w:tcMar>
              <w:top w:w="560" w:type="dxa"/>
              <w:left w:w="480" w:type="dxa"/>
              <w:bottom w:w="560" w:type="dxa"/>
              <w:right w:w="480" w:type="dxa"/>
            </w:tcMar>
          </w:tcPr>
          <w:p w:rsidR="00052734" w:rsidRDefault="00BD4DEC">
            <w:pPr>
              <w:spacing w:after="100"/>
              <w:jc w:val="center"/>
            </w:pPr>
            <w:r>
              <w:rPr>
                <w:b/>
                <w:bCs/>
                <w:color w:val="D97706"/>
                <w:sz w:val="28"/>
                <w:szCs w:val="28"/>
              </w:rPr>
              <w:t>BBCA403</w:t>
            </w:r>
          </w:p>
          <w:p w:rsidR="00052734" w:rsidRDefault="00BD4DEC">
            <w:pPr>
              <w:spacing w:after="12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Introduction to Data Analytics Using Python</w:t>
            </w:r>
          </w:p>
          <w:p w:rsidR="00052734" w:rsidRDefault="004D5FD9">
            <w:pPr>
              <w:spacing w:after="200"/>
              <w:jc w:val="center"/>
            </w:pPr>
            <w:r>
              <w:rPr>
                <w:b/>
                <w:bCs/>
                <w:color w:val="BAE6FD"/>
                <w:sz w:val="34"/>
                <w:szCs w:val="34"/>
              </w:rPr>
              <w:t xml:space="preserve">MODULE 4 </w:t>
            </w:r>
          </w:p>
          <w:p w:rsidR="00052734" w:rsidRDefault="00BD4DEC">
            <w:pPr>
              <w:spacing w:after="60"/>
              <w:jc w:val="center"/>
            </w:pPr>
            <w:r>
              <w:rPr>
                <w:color w:val="FDE68A"/>
                <w:sz w:val="24"/>
                <w:szCs w:val="24"/>
              </w:rPr>
              <w:t>Chapter 1: Data Loading, Storage &amp; File Formats</w:t>
            </w:r>
          </w:p>
          <w:p w:rsidR="00052734" w:rsidRDefault="00BD4DEC">
            <w:pPr>
              <w:jc w:val="center"/>
            </w:pPr>
            <w:r>
              <w:rPr>
                <w:color w:val="FDE68A"/>
                <w:sz w:val="24"/>
                <w:szCs w:val="24"/>
              </w:rPr>
              <w:t>Chapter 2: Data Wrangling — Clean, Transform, Merge, Reshape</w:t>
            </w:r>
          </w:p>
        </w:tc>
      </w:tr>
    </w:tbl>
    <w:p w:rsidR="00052734" w:rsidRDefault="00052734">
      <w:pPr>
        <w:spacing w:after="40"/>
      </w:pPr>
    </w:p>
    <w:p w:rsidR="00052734" w:rsidRDefault="00052734">
      <w:pPr>
        <w:spacing w:after="40"/>
      </w:pPr>
    </w:p>
    <w:p w:rsidR="00BD4DEC" w:rsidRDefault="00BD4DEC" w:rsidP="00BD4DEC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30"/>
      </w:tblGrid>
      <w:tr w:rsidR="00BD4DEC" w:rsidTr="00BD4DEC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0130" w:type="dxa"/>
          </w:tcPr>
          <w:p w:rsidR="004D5FD9" w:rsidRDefault="004D5FD9" w:rsidP="00BD4DEC">
            <w:pPr>
              <w:pStyle w:val="Default"/>
              <w:rPr>
                <w:rFonts w:ascii="Cambria" w:hAnsi="Cambria"/>
                <w:b/>
                <w:bCs/>
              </w:rPr>
            </w:pPr>
          </w:p>
          <w:p w:rsidR="004D5FD9" w:rsidRPr="004D5FD9" w:rsidRDefault="004D5FD9" w:rsidP="004D5FD9">
            <w:pPr>
              <w:pStyle w:val="Default"/>
              <w:jc w:val="center"/>
              <w:rPr>
                <w:rFonts w:ascii="Cambria" w:hAnsi="Cambria"/>
                <w:sz w:val="28"/>
                <w:szCs w:val="28"/>
              </w:rPr>
            </w:pPr>
            <w:r w:rsidRPr="004D5FD9">
              <w:rPr>
                <w:rFonts w:ascii="Cambria" w:hAnsi="Cambria"/>
                <w:b/>
                <w:bCs/>
                <w:sz w:val="28"/>
                <w:szCs w:val="28"/>
              </w:rPr>
              <w:t>Chapter 1:</w:t>
            </w:r>
            <w:r w:rsidR="00BD4DEC" w:rsidRPr="004D5FD9">
              <w:rPr>
                <w:rFonts w:ascii="Cambria" w:hAnsi="Cambria"/>
                <w:b/>
                <w:bCs/>
                <w:sz w:val="28"/>
                <w:szCs w:val="28"/>
              </w:rPr>
              <w:t>Data Loading, Storage, and File Formats</w:t>
            </w:r>
            <w:r w:rsidR="00BD4DEC" w:rsidRPr="004D5FD9">
              <w:rPr>
                <w:rFonts w:ascii="Cambria" w:hAnsi="Cambria"/>
                <w:sz w:val="28"/>
                <w:szCs w:val="28"/>
              </w:rPr>
              <w:t>:</w:t>
            </w:r>
          </w:p>
          <w:p w:rsidR="004D5FD9" w:rsidRDefault="004D5FD9" w:rsidP="00BD4DEC">
            <w:pPr>
              <w:pStyle w:val="Default"/>
              <w:rPr>
                <w:rFonts w:ascii="Cambria" w:hAnsi="Cambria"/>
              </w:rPr>
            </w:pPr>
          </w:p>
          <w:p w:rsidR="00BD4DEC" w:rsidRPr="004D5FD9" w:rsidRDefault="00BD4DEC" w:rsidP="00BD4DEC">
            <w:pPr>
              <w:pStyle w:val="Default"/>
              <w:rPr>
                <w:rFonts w:ascii="Cambria" w:hAnsi="Cambria"/>
                <w:b/>
                <w:bCs/>
              </w:rPr>
            </w:pPr>
            <w:r w:rsidRPr="004D5FD9">
              <w:rPr>
                <w:rFonts w:ascii="Cambria" w:hAnsi="Cambria"/>
              </w:rPr>
              <w:t>Reading and Writing Data in Text Format, Binary Data Formats, Interacting with HTML and Web AP</w:t>
            </w:r>
            <w:r w:rsidR="00BC2FAA">
              <w:rPr>
                <w:rFonts w:ascii="Cambria" w:hAnsi="Cambria"/>
              </w:rPr>
              <w:t>Is, Interacting with Databases.</w:t>
            </w:r>
          </w:p>
          <w:p w:rsidR="004D5FD9" w:rsidRDefault="004D5FD9" w:rsidP="00BD4DEC">
            <w:pPr>
              <w:pStyle w:val="Default"/>
              <w:rPr>
                <w:rFonts w:ascii="Cambria" w:hAnsi="Cambria"/>
                <w:b/>
                <w:bCs/>
              </w:rPr>
            </w:pPr>
          </w:p>
          <w:p w:rsidR="004D5FD9" w:rsidRPr="004D5FD9" w:rsidRDefault="004D5FD9" w:rsidP="004D5FD9">
            <w:pPr>
              <w:pStyle w:val="Default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4D5FD9">
              <w:rPr>
                <w:rFonts w:ascii="Cambria" w:hAnsi="Cambria"/>
                <w:b/>
                <w:bCs/>
                <w:sz w:val="28"/>
                <w:szCs w:val="28"/>
              </w:rPr>
              <w:t xml:space="preserve">Chapter 2 </w:t>
            </w:r>
            <w:r w:rsidR="00BD4DEC" w:rsidRPr="004D5FD9">
              <w:rPr>
                <w:rFonts w:ascii="Cambria" w:hAnsi="Cambria"/>
                <w:b/>
                <w:bCs/>
                <w:sz w:val="28"/>
                <w:szCs w:val="28"/>
              </w:rPr>
              <w:t>Data Wrangling:</w:t>
            </w:r>
          </w:p>
          <w:p w:rsidR="00BD4DEC" w:rsidRPr="004D5FD9" w:rsidRDefault="00BD4DEC" w:rsidP="00BD4DEC">
            <w:pPr>
              <w:pStyle w:val="Default"/>
              <w:rPr>
                <w:rFonts w:ascii="Cambria" w:hAnsi="Cambria"/>
                <w:b/>
                <w:bCs/>
              </w:rPr>
            </w:pPr>
            <w:r w:rsidRPr="004D5FD9">
              <w:rPr>
                <w:rFonts w:ascii="Cambria" w:hAnsi="Cambria"/>
              </w:rPr>
              <w:t>Combining and Merging Data Sets, Reshaping and Pivoting, Data Transformation, String Manipulation</w:t>
            </w:r>
            <w:r w:rsidR="004D5FD9">
              <w:rPr>
                <w:rFonts w:ascii="Cambria" w:hAnsi="Cambria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  <w:bookmarkStart w:id="0" w:name="_GoBack"/>
        <w:bookmarkEnd w:id="0"/>
      </w:tr>
    </w:tbl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C2FAA" w:rsidP="00BC2FAA">
      <w:pPr>
        <w:pStyle w:val="Default"/>
        <w:tabs>
          <w:tab w:val="left" w:pos="3450"/>
        </w:tabs>
      </w:pPr>
      <w:r>
        <w:tab/>
      </w: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BD4DEC" w:rsidRDefault="00BD4DEC" w:rsidP="00BD4DEC">
      <w:pPr>
        <w:pStyle w:val="Default"/>
      </w:pPr>
    </w:p>
    <w:p w:rsidR="00052734" w:rsidRDefault="00052734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563A8"/>
            <w:tcMar>
              <w:top w:w="220" w:type="dxa"/>
              <w:left w:w="360" w:type="dxa"/>
              <w:bottom w:w="220" w:type="dxa"/>
              <w:right w:w="36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8"/>
                <w:szCs w:val="28"/>
              </w:rPr>
              <w:t>CHAPTER 1: Data Loading, Storage, and File Formats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The tools in data analysis are of little use if you cannot easily import and export data in Python.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provides a rich, high-level interface for reading and writing tabular data to/from many formats including CSV, Excel, JSON, HDF5, SQL databases, and web APIs. This chapter covers all major input/output mechanisms used in real-world data analysis.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2563A8"/>
          <w:left w:val="single" w:sz="8" w:space="0" w:color="2563A8"/>
          <w:bottom w:val="single" w:sz="2" w:space="0" w:color="2563A8"/>
          <w:right w:val="single" w:sz="1" w:space="0" w:color="2563A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20" w:type="dxa"/>
              <w:left w:w="200" w:type="dxa"/>
              <w:bottom w:w="120" w:type="dxa"/>
              <w:right w:w="180" w:type="dxa"/>
            </w:tcMar>
          </w:tcPr>
          <w:p w:rsidR="00052734" w:rsidRPr="00BC2FAA" w:rsidRDefault="00BD4DEC">
            <w:pPr>
              <w:spacing w:after="8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A3C5E"/>
                <w:sz w:val="24"/>
                <w:szCs w:val="24"/>
              </w:rPr>
              <w:t>Input/Output in pandas — Four Main Categories</w:t>
            </w:r>
          </w:p>
          <w:p w:rsidR="00052734" w:rsidRPr="00BC2FAA" w:rsidRDefault="00BD4DEC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Reading text files (CSV, TSV, fixed-width) and other on-disk formats</w:t>
            </w:r>
          </w:p>
          <w:p w:rsidR="00052734" w:rsidRPr="00BC2FAA" w:rsidRDefault="00BD4DEC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Loading data from relational and NoSQL databases</w:t>
            </w:r>
          </w:p>
          <w:p w:rsidR="00052734" w:rsidRPr="00BC2FAA" w:rsidRDefault="00BD4DEC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Interacting with network sources like web APIs (JSON/XML)</w:t>
            </w:r>
          </w:p>
          <w:p w:rsidR="00052734" w:rsidRPr="00BC2FAA" w:rsidRDefault="00BD4DEC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Binary formats like HDF5, Excel, and Pickle for high-performance storage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1.1  Reading</w:t>
      </w:r>
      <w:proofErr w:type="gramEnd"/>
      <w:r w:rsidRPr="00BC2FAA">
        <w:rPr>
          <w:rFonts w:ascii="Cambria" w:hAnsi="Cambria"/>
          <w:sz w:val="24"/>
          <w:szCs w:val="24"/>
        </w:rPr>
        <w:t xml:space="preserve"> and Writing Data in Text Format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 w:rsidP="00BC2FAA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Python has become a beloved language for text and file munging due to its simple syntax, intuitive data structures, and convenient features.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provides several functions for reading tabular data as a DataFrame. The two most commonly used are read_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csv(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and read_table().</w:t>
      </w: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Overview of pandas Parsing Functions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4"/>
        <w:gridCol w:w="1770"/>
        <w:gridCol w:w="4786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Function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Default Delimiter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pd.read_csv()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Comma (,)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 delimited data from file, URL, or file-like object. Most widely used.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pd.read_table()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Tab (\t)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 general delimited text with any separator using sep= argument.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pd.read_fwf()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Fixed-width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 data in fixed-width column format (no delimiters).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pd.read_clipboard()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(from clipboard)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Reads data from system clipboard — useful for web tables.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P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Type Inference — How pandas Handles Data Types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One of the most important features of pandas parsing functions is automatic type inference. You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don't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have to specify which columns are numeric, integer, boolean, or string — pandas figures it out: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Integer columns → int64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Decimal numbers → float64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True/False values → bool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Dates (if parse_dates=True) → datetime64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Everything else → object (string)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563A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📘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NOTE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E40AF"/>
                <w:sz w:val="24"/>
                <w:szCs w:val="24"/>
              </w:rPr>
              <w:t>Type inference happens automatically. However, for custom date formats or special conversions, use the converters= or parse_dates= parameters.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Five Categories of Options in read_csv / read_table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200"/>
        <w:gridCol w:w="3800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Category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Parameters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Purpose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Indexing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index_col, header, names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Set which columns/rows are used as index or column names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Type Inference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converters, dtype, na_values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Control type detection and missing value handling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Date Parsing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parse_dates, dayfirst, date_parser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Parse dates from one or multiple columns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Iteration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chunksize, iterator, nrows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Process very large files in pieces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Unclean Data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skiprows, skip_footer, comment, thousands</w:t>
            </w:r>
          </w:p>
        </w:tc>
        <w:tc>
          <w:tcPr>
            <w:tcW w:w="3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Handle malformed, commented, or irregular data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1 — Basic CSV Reading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Suppose ex1.csv contains: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ex1.csv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a,b,c,d,message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1,2,3,4,hello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5,6,7,8,world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9,10,11,12,foo</w:t>
            </w:r>
          </w:p>
        </w:tc>
      </w:tr>
    </w:tbl>
    <w:p w:rsidR="00052734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Pr="00BC2FAA" w:rsidRDefault="00BC2FAA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lastRenderedPageBreak/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1: read_csv (default comma separator)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pd.read_csv('ex1.csv')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2: read_table with explicit separator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pd.read_table('ex1.csv', sep=',')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print(df2)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b/>
          <w:bCs/>
          <w:sz w:val="24"/>
          <w:szCs w:val="24"/>
        </w:rPr>
      </w:pPr>
      <w:r w:rsidRPr="00BC2FAA">
        <w:rPr>
          <w:rFonts w:ascii="Cambria" w:hAnsi="Cambria"/>
          <w:b/>
          <w:bCs/>
          <w:color w:val="1F2937"/>
          <w:sz w:val="24"/>
          <w:szCs w:val="24"/>
        </w:rPr>
        <w:t>Output:</w:t>
      </w: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a   b   c   d 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1   2   3   4   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5   6   7   8   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9  10  11  12     foo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2 — File Without a Header Row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ex2.csv (no header)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1,2,3,4,hello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5,6,7,8,world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9,10,11,12,foo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Option A: Let pandas assign default names (X.1, X.2, ...)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pd.read_csv('ex2.csv', header=None)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Option B: Provide custom column names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pd.read_csv('ex2.csv', names=['a','b','c','d','message'])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a   b   c   d 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1   2   3   4   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5   6   7   8   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9  10  11  12     foo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P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lastRenderedPageBreak/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3 — Setting a Column as Index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names = ['a', 'b', 'c', 'd', 'message']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Use 'message' column as the row index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pd.read_csv('ex2.csv', names=names, index_col='message')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a   b   c   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hello     1   2   3   4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world     5   6   7   8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foo       9  10  11  12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4 — Hierarchical (Multi-level) Index from Multiple Columns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csv_mindex.csv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key1,key2,value1,value2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one,a,1,2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one,b,3,4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two,a,9,10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two,b,11,12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Create a hierarchical index using both key1 and key2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parsed = pd.read_csv('csv_mindex.csv', index_col=['key1','key2'])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print(parsed)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 value1  value2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key1 key2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one  a          1       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b          3       4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two  a          9      10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b         11      12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P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lastRenderedPageBreak/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5 — Using Regex as Delimiter (Whitespace-Separated)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Some files use variable whitespace as a separator. Use a regex with read_table: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ex3.txt (whitespace separated)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A    B      C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aaa  -0.264  -1.026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bbb   0.927   0.302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ccc  -0.264  -0.386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\s+ means one or more whitespace characters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pd.read_table('ex3.txt', sep='\s+')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pandas infers the first column is the index because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there is one fewer column name than data columns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  A       B       C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aaa  -0.264438 -1.026059 -0.619500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bbb   0.927272  0.302904 -0.032399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6 — Skipping Rows and Comments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ex4.csv (with comment rows)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# </w:t>
            </w:r>
            <w:proofErr w:type="gramStart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hey</w:t>
            </w:r>
            <w:proofErr w:type="gramEnd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!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a,b,c,d,message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just a comment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another comment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1,2,3,4,hello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5,6,7,8,world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Skip rows 0, 2, and 3 (the comment lines)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pd.read_csv('ex4.csv', skiprows=[0, 2, 3])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a  b  c  d 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1  2  3  4   hello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5  6  7  8   world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lastRenderedPageBreak/>
        <w:t>▸</w:t>
      </w:r>
      <w:r w:rsidRPr="00BC2FAA">
        <w:rPr>
          <w:rFonts w:ascii="Cambria" w:hAnsi="Cambria"/>
        </w:rPr>
        <w:t xml:space="preserve">  Example</w:t>
      </w:r>
      <w:proofErr w:type="gramEnd"/>
      <w:r w:rsidRPr="00BC2FAA">
        <w:rPr>
          <w:rFonts w:ascii="Cambria" w:hAnsi="Cambria"/>
        </w:rPr>
        <w:t xml:space="preserve"> 7 — Handling Missing Values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Missing data handling is one of the most important features of read_csv. By default, pandas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recognises: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NA, NaN, NULL, N/A, empty string, and several others as missing.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File: ex5.csv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something,a,b,c,d,message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one,1,2,3,4,NA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two,5,6,,8,world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three,9,10,11,12,foo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pd.read_csv('ex5.csv')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Check what is null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print(pd.isnull(result))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Add custom NA strings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result2 = pd.read_csv('ex5.csv', na_values=['NULL', 'missing', 'N/A'])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Per-column NA values using a dict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result3 = pd.read_csv('ex5.csv', na_values={'message': ['foo'], 'something': ['two']})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something   a   b     c  d 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  one   1   2   3.0  4     NaN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    two   5   6   NaN  8   world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  three   9  10  11.0 12     foo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Complete Parameter Reference for read_csv / read_table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6"/>
        <w:gridCol w:w="1357"/>
        <w:gridCol w:w="1320"/>
        <w:gridCol w:w="4557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Parameter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Type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Default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path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(required)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File path, URL, or file-like object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sep / delimiter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str/regex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','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 separator — can be a regex like \s+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header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int/None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0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Row number for column names. None if no header.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index_col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int/str/list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Column(s) to use as row index. List = hierarchical index.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names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Custom column names. Use with header=None.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lastRenderedPageBreak/>
              <w:t>skiprows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list/int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Row numbers or count to skip from beginning.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skip_footer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0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Number of lines to skip from end of file.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na_values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list/dict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(built-in)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Additional strings to treat as NaN. Dict = per-column.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comment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Character to indicate start of comment. Rest of line ignored.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parse_dates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bool/list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Parse date columns. True = try all. List = specific columns.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dayfirst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For ambiguous dates, treat first part as day (DD/MM).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date_parser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function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Custom function to parse dates.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nrows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Read only this many rows from the beginning.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chunksize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Return TextParser for iteration over chunks.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iterator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Return TextParser object for incremental reading.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encoding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Text encoding: 'utf-8', 'latin1', 'utf-16', etc.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converters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dict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Dict of {col: function} for custom conversions.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thousands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Thousands separator (e.g</w:t>
            </w:r>
            <w:proofErr w:type="gramStart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.,</w:t>
            </w:r>
            <w:proofErr w:type="gramEnd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 xml:space="preserve"> ',').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squeeze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If only 1 data column, return Series instead of DataFrame.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verbose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1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5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Print parser info (e.g., number of missing values placed).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Reading Text Files in Pieces — Large File Handling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When working with very large files (millions of rows), reading the entire file into memory may not be feasible.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provides two strategies: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Strategy</w:t>
      </w:r>
      <w:proofErr w:type="gramEnd"/>
      <w:r w:rsidRPr="00BC2FAA">
        <w:rPr>
          <w:rFonts w:ascii="Cambria" w:hAnsi="Cambria"/>
        </w:rPr>
        <w:t xml:space="preserve"> 1 — nrows: Read Only First N Rows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Read only the first 5 rows for inspection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df_sample = pd.read_csv('large_file.csv', nrows=5)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print(df_sample)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Useful for: previewing structure, testing parsing options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Strategy</w:t>
      </w:r>
      <w:proofErr w:type="gramEnd"/>
      <w:r w:rsidRPr="00BC2FAA">
        <w:rPr>
          <w:rFonts w:ascii="Cambria" w:hAnsi="Cambria"/>
        </w:rPr>
        <w:t xml:space="preserve"> 2 — chunksize: Iterate in Chunks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chunker = pd.read_csv('ex6.csv', chunksize=1000)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chunker is a TextParser object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Example: Aggregate key column frequencies across chunks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tot = pd.Series([])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for piece in chunker: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tot = tot.add(piece['key'].value_counts(), fill_value=0)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tot = tot.sort_values(ascending=False)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print(tot[:10])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Output shows top keys across entire 10,000-row file: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    368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X    364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L    346  ...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6A34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✅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TIP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CFCE7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4532D"/>
                <w:sz w:val="24"/>
                <w:szCs w:val="24"/>
              </w:rPr>
              <w:t>TextParser also has a get_</w:t>
            </w:r>
            <w:proofErr w:type="gramStart"/>
            <w:r w:rsidRPr="00BC2FAA">
              <w:rPr>
                <w:rFonts w:ascii="Cambria" w:hAnsi="Cambria"/>
                <w:color w:val="14532D"/>
                <w:sz w:val="24"/>
                <w:szCs w:val="24"/>
              </w:rPr>
              <w:t>chunk(</w:t>
            </w:r>
            <w:proofErr w:type="gramEnd"/>
            <w:r w:rsidRPr="00BC2FAA">
              <w:rPr>
                <w:rFonts w:ascii="Cambria" w:hAnsi="Cambria"/>
                <w:color w:val="14532D"/>
                <w:sz w:val="24"/>
                <w:szCs w:val="24"/>
              </w:rPr>
              <w:t>n) method to read exactly n rows at a time, giving fine-grained control over reading.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Writing Data to Text Format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Once you have processed data in pandas, you can write it back to disk using to_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csv(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on both DataFrames and Series.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DataFrame.to</w:t>
      </w:r>
      <w:proofErr w:type="gramEnd"/>
      <w:r w:rsidRPr="00BC2FAA">
        <w:rPr>
          <w:rFonts w:ascii="Cambria" w:hAnsi="Cambria"/>
        </w:rPr>
        <w:t>_csv() — All Options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pd, sys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pd.read_csv('ex5.csv')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Write to file (with row index)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data.to_csv('output.csv')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Print to screen (stdout)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data.to_csv(sys.stdout)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Use custom delimiter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data.to_csv(sys.stdout, sep='|')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Fill NaN with a visible string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data.to_csv(sys.stdout, na_rep='NULL')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Suppress row index and column headers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data.to_csv(sys.stdout, index=False, header=False)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Write only selected columns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data.to_csv(sys.stdout, index=False, columns=['a','b','c'])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Writing a Series to CSV: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numpy as np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dates = pd.date_range('1/1/2000', periods=7)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ts = pd.Series(np.arange(7), index=dates)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ts.to_csv('timeseries.csv')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Reading it back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ts_loaded = pd.Series.from_csv('timeseries.csv', parse_dates=True)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Manually Working with Delimited Formats — Python csv Module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For files with complex quoting, unusual delimiters, or malformed rows that confuse read_csv, Python's built-in csv module gives manual control: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csv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Open and create a reader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 = open('ex7.csv')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reader = csv.reader(f)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Iterate: each row is a list of strings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for line in reader: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print(line)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['a', 'b', 'c']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['1', '2', '3']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['1', '2', '3', '4']   &lt;- malformed row!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a dict from header + value rows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lines = list(csv.reader(open('ex7.csv')))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header, values = lines[0], lines[1:]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data_dict = {h: v for h, v in zip(header, zip(*values))}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print(data_dict)   # {'a': ('1','1'), 'b': ('2','2'), 'c': ('3','3')}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Defining</w:t>
      </w:r>
      <w:proofErr w:type="gramEnd"/>
      <w:r w:rsidRPr="00BC2FAA">
        <w:rPr>
          <w:rFonts w:ascii="Cambria" w:hAnsi="Cambria"/>
        </w:rPr>
        <w:t xml:space="preserve"> a Custom CSV Dialect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Define custom format rules by subclassing csv.Dialect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class my_dialect(csv.Dialect):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lineterminator = '\n'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delimiter = ';'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quotechar = '"'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quoting = csv.QUOTE_MINIMAL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reader = csv.reader(f, dialect=my_dialect)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Or pass options directly without subclassing: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reader = csv.reader(f, delimiter='|')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Writing with csv.writer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with open('output.csv', 'w') as f: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writer = csv.writer(f, dialect=my_dialect)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writer.writerow(('one', 'two', 'three'))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writer.writerow(('1', '2', '3'))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8"/>
        <w:gridCol w:w="2068"/>
        <w:gridCol w:w="4544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csv.Dialect Option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Default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delimiter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','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Character separating fields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lineterminator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'\r\n'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Line terminator for writing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quotechar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"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Quote character for fields with special characters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quoting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QUOTE_MINIMAL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QUOTE_ALL, QUOTE_MINIMAL, QUOTE_NONNUMERIC, or QUOTE_NONE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skipinitialspace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False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Ignore whitespace after each delimiter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doublequote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True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How to handle quoting char inside a field — doubled if True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CD74B7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D74B7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escapechar</w:t>
            </w:r>
          </w:p>
        </w:tc>
        <w:tc>
          <w:tcPr>
            <w:tcW w:w="2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Escape character when quoting=QUOTE_NONE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pStyle w:val="Heading2"/>
        <w:pBdr>
          <w:bottom w:val="single" w:sz="4" w:space="2" w:color="BFDBFE"/>
        </w:pBdr>
        <w:rPr>
          <w:rFonts w:ascii="Cambria" w:hAnsi="Cambria"/>
          <w:b w:val="0"/>
          <w:bCs w:val="0"/>
          <w:color w:val="auto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JSON Data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JSON (JavaScript Object Notation) has become one of the most common formats for exchanging data via web APIs and between applications. It is far more flexible than CSV — it supports nested objects, arrays, and null values.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7C3AE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🔑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KEY CONCEPT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DE9FE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4C1D95"/>
                <w:sz w:val="24"/>
                <w:szCs w:val="24"/>
              </w:rPr>
              <w:t>JSON supports these types: objects (dicts), arrays (lists), strings, numbers, booleans, and null. The only difference from Python: JSON uses null (not None) and true/false (lowercase).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Reading</w:t>
      </w:r>
      <w:proofErr w:type="gramEnd"/>
      <w:r w:rsidRPr="00BC2FAA">
        <w:rPr>
          <w:rFonts w:ascii="Cambria" w:hAnsi="Cambria"/>
        </w:rPr>
        <w:t xml:space="preserve"> and Writing JSON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json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 JSON string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obj = '''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{"name": "Wes",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"places_lived": ["United States", "Spain", "Germany"],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"pet": null,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"siblings": [{"name": "Scott", "age": 25, "pet": "Zuko"},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{"name": "Katie", "age": 33, "pet": "Cisco"}]}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'''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Parse JSON string to Python dict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json.loads(obj)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print(type(result))   # &lt;class 'dict'&gt;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print(result['name'])  # 'Wes'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Convert Python dict back to JSON string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asjson = json.dumps(result)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print(type(asjson))   # &lt;class 'str'&gt;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DataFrame from nested JSON list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siblings = pd.DataFrame(result['siblings'], columns=['name','age'])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print(siblings)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name  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Scott   25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Katie   33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XML Parsing with lxml.objectify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XML (Extensible Markup Language)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is used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widely in government data, transportation, healthcare, and enterprise systems. Here we use lxml.objectify to parse XML records into a DataFrame.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Example XML record (MTA Performance Data):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&lt;INDICATOR&gt;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&lt;AGENCY_NAME&gt;Metro-North Railroad&lt;/AGENCY_NAME&gt;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&lt;INDICATOR_NAME&gt;Escalator Availability&lt;/INDICATOR_NAME&gt;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&lt;PERIOD_YEAR&gt;2011&lt;/PERIOD_YEAR&gt;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&lt;PERIOD_MONTH&gt;12&lt;/PERIOD_MONTH&gt;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&lt;YTD_TARGET&gt;97.00&lt;/YTD_TARGET&gt;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&lt;YTD_ACTUAL&gt;96.50&lt;/YTD_ACTUAL&gt;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&lt;/INDICATOR&gt;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from lxml import objectify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parsed = objectify.parse(open('Performance_MNR.xml'))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root = parsed.getroot()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Fields to skip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skip_fields = ['PARENT_SEQ','INDICATOR_SEQ','DESIRED_CHANGE','DECIMAL_PLACES']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list of dicts from XML records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[]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for elt in root.INDICATOR: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el_data = {}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for child in elt.getchildren():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if child.tag in skip_fields: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continue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el_data[child.tag] = child.pyval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data.append(el_data)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Convert to DataFrame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perf = pd.DataFrame(data)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print(perf.head())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lastRenderedPageBreak/>
        <w:t>1.2  Binary</w:t>
      </w:r>
      <w:proofErr w:type="gramEnd"/>
      <w:r w:rsidRPr="00BC2FAA">
        <w:rPr>
          <w:rFonts w:ascii="Cambria" w:hAnsi="Cambria"/>
          <w:sz w:val="24"/>
          <w:szCs w:val="24"/>
        </w:rPr>
        <w:t xml:space="preserve"> Data Formats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Binary formats store data in raw binary encoding rather than human-readable text. They are significantly faster to read/write and more compact than CSV, making them ideal for large datasets.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"/>
        <w:gridCol w:w="1462"/>
        <w:gridCol w:w="2428"/>
        <w:gridCol w:w="1274"/>
        <w:gridCol w:w="1465"/>
        <w:gridCol w:w="2111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Format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Extension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Library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Speed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Portability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Best For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Pickle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.pkl / .pickle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Python built-in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color w:val="1F2937"/>
                <w:sz w:val="24"/>
                <w:szCs w:val="24"/>
              </w:rPr>
              <w:t>⭐⭐⭐⭐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Python only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Short-term Python caching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HDF5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.h5 / .hdf5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PyTables / h5py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color w:val="1F2937"/>
                <w:sz w:val="24"/>
                <w:szCs w:val="24"/>
              </w:rPr>
              <w:t>⭐⭐⭐⭐⭐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Cross-language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Very large datasets, time series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Excel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.xlsx / .xls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openpyxl/xlrd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color w:val="1F2937"/>
                <w:sz w:val="24"/>
                <w:szCs w:val="24"/>
              </w:rPr>
              <w:t>⭐⭐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Microsoft Office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Reports, sharing non-technical data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Parquet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.parquet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pyarrow/fastparquet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color w:val="1F2937"/>
                <w:sz w:val="24"/>
                <w:szCs w:val="24"/>
              </w:rPr>
              <w:t>⭐⭐⭐⭐⭐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Cross-language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Big data, columnar analytics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Feather</w:t>
            </w:r>
          </w:p>
        </w:tc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.feather</w:t>
            </w:r>
          </w:p>
        </w:tc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pyarrow</w:t>
            </w:r>
          </w:p>
        </w:tc>
        <w:tc>
          <w:tcPr>
            <w:tcW w:w="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color w:val="1F2937"/>
                <w:sz w:val="24"/>
                <w:szCs w:val="24"/>
              </w:rPr>
              <w:t>⭐⭐⭐⭐⭐</w:t>
            </w:r>
          </w:p>
        </w:tc>
        <w:tc>
          <w:tcPr>
            <w:tcW w:w="1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Python/R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Fast interchange between Python/R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Pickle — Python's Built-in Serialization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color w:val="1F2937"/>
          <w:sz w:val="24"/>
          <w:szCs w:val="24"/>
        </w:rPr>
        <w:t>pickle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is Python's native object serialization protocol. Every pandas object supports it via to_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pickle(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and pd.read_pickle().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frame = pd.read_csv('ex1.csv')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print(frame)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  b  c   d  message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0  1  2   3  4  hello  ...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Save as pickle binary file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frame.to_pickle('frame_pickle')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Load pickle back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loaded = pd.read_pickle('frame_pickle')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print(loaded)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770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⚠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WARNING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C7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92400E"/>
                <w:sz w:val="24"/>
                <w:szCs w:val="24"/>
              </w:rPr>
              <w:t xml:space="preserve">Pickle </w:t>
            </w:r>
            <w:proofErr w:type="gramStart"/>
            <w:r w:rsidRPr="00BC2FAA">
              <w:rPr>
                <w:rFonts w:ascii="Cambria" w:hAnsi="Cambria"/>
                <w:color w:val="92400E"/>
                <w:sz w:val="24"/>
                <w:szCs w:val="24"/>
              </w:rPr>
              <w:t>is recommended</w:t>
            </w:r>
            <w:proofErr w:type="gramEnd"/>
            <w:r w:rsidRPr="00BC2FAA">
              <w:rPr>
                <w:rFonts w:ascii="Cambria" w:hAnsi="Cambria"/>
                <w:color w:val="92400E"/>
                <w:sz w:val="24"/>
                <w:szCs w:val="24"/>
              </w:rPr>
              <w:t xml:space="preserve"> only for short-term storage. It is hard to guarantee format stability across different versions of libraries. For long-term or cross-system use, prefer HDF5, Parquet, or CSV.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HDF5 — High-Performance Data Format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HDF5 (Hierarchical Data Format version 5) is a C library with interfaces in Python, Java, MATLAB, and R. It provides: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Hierarchical file-system-like structure inside one file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On-the-fly compression (gzip, lzf, blosc)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Efficient reading of subsets (slices) of large arrays</w:t>
      </w:r>
    </w:p>
    <w:p w:rsidR="00052734" w:rsidRPr="00BC2FAA" w:rsidRDefault="00BD4DEC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Both fixed format (fastest) and table format (queryable)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wraps HDF5 through the HDFStore class (which uses PyTables internally):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numpy as np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frame = pd.DataFrame({'a': np.random.randn(100)})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--- WRITING ---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store = pd.HDFStore('mydata.h5')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store['obj1'] = frame                   # Store entire DataFrame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store['obj1_col'] = frame['a']          # Store a single column (Series)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View what is stored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print(store)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&lt;class HDFStore&gt;  File path: mydata.h5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obj1      DataFrame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obj1_col  Series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--- READING ---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retrieved = store['obj1']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print(retrieved.head())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Close the store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store.close()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--- Shortcut methods ---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frame.to_hdf('mydata.h5', 'df', format='table')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loaded = pd.read_hdf('mydata.h5', 'df', where=['index &lt; 10'])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770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⚠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WARNING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EF3C7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92400E"/>
                <w:sz w:val="24"/>
                <w:szCs w:val="24"/>
              </w:rPr>
              <w:t>HDF5 is not a database — it is best suited for write-once, read-many datasets. Concurrent writes from multiple processes can corrupt the file.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Reading and Writing Excel Files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supports Excel files via ExcelFile (for reading) and ExcelWriter (for writing), which use xlrd and openpyxl under the hood.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===== READING =====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1: ExcelFile object (gives access to sheet names)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xls = pd.ExcelFile('data.xlsx')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print(xls.sheet_names)  # ['Sheet1', 'Sheet2', 'Summary']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Parse a specific sheet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xls.parse('Sheet1')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2: Direct shortcut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pd.read_excel('data.xlsx', sheet_name='Sheet1', index_col=0)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===== WRITING =====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1: ExcelWriter (write multiple sheets)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writer = pd.ExcelWriter('output.xlsx')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df.to_excel(writer, sheet_name='Results')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df.describe().to_excel(writer, sheet_name='Summary')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writer.save()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2: One-liner (single sheet)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df.to_excel('output.xlsx', sheet_name='Data', index=False)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lastRenderedPageBreak/>
        <w:t>1.3  Interacting</w:t>
      </w:r>
      <w:proofErr w:type="gramEnd"/>
      <w:r w:rsidRPr="00BC2FAA">
        <w:rPr>
          <w:rFonts w:ascii="Cambria" w:hAnsi="Cambria"/>
          <w:sz w:val="24"/>
          <w:szCs w:val="24"/>
        </w:rPr>
        <w:t xml:space="preserve"> with HTML and Web APIs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 w:rsidP="00BC2FAA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Many websites expose data in HTML tables or JSON APIs. Python provides excellent tools for both: lxml/BeautifulSoup for HTML scraping, and the requests library for web API calls.</w:t>
      </w: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HTML Scraping with lxml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The lxml library provides a fast, memory-efficient HTML/XML parser. We can extract tables from any webpage using its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findall(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and XPath querying: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from lxml.html import parse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from urllib2 import urlopen   # Python 2; use urllib.request in Python 3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Step 1: Parse the HTML page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parsed = parse(urlopen('http://finance.yahoo.com/q/op?s=AAPL'))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doc = parsed.getroot()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Step 2: Extract all hyperlinks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links = doc.findall('.//a')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urls = [lnk.get('href') for lnk in links if lnk.get('href')]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print(urls[-5:])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Step 3: Get the display text of a link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lnk = links[28]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print(lnk.get('href'))        # URL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print(lnk.text_content())    # Visible text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Step 4: Find all tables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tables = doc.findall('.//table')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Step 5: Extract specific table (trial and error to find index)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calls_table = tables[9]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puts_table  = tables[13]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Default="00052734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BC2FAA" w:rsidRPr="00BC2FAA" w:rsidRDefault="00BC2FAA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Converting</w:t>
      </w:r>
      <w:proofErr w:type="gramEnd"/>
      <w:r w:rsidRPr="00BC2FAA">
        <w:rPr>
          <w:rFonts w:ascii="Cambria" w:hAnsi="Cambria"/>
        </w:rPr>
        <w:t xml:space="preserve"> an HTML Table to a DataFrame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lastRenderedPageBreak/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Helper: extract text from td or th cells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def _unpack(row, kind='td'):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elts = row.findall('.//%s' % kind)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return [val.text_content() for val in elts]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Full parser using pandas TextParser for type inference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from pandas.io.parsers import TextParser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def parse_options_data(table):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rows = table.findall('.//tr')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header = _unpack(rows[0], kind='th')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data = [_unpack(r) for r in rows[1:]]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return TextParser(data, names=header).get_chunk()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DataFrames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call_data = parse_options_data(calls_table)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put_data  = parse_options_data(puts_table)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print(call_data[:5])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Strike            Symbol    Last  Chg     Bid    Ask  Vol  Open Int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295  AAPL120818C00295000  310.40  0.0  289.80  290.80    1       169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 300  AAPL120818C00300000  277.10  1.7  284.80  285.80    2       478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Interacting with Web APIs (REST/JSON APIs)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Web APIs return structured data — usually JSON. We send an HTTP request and parse the response. The requests library simplifies this greatly: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requests, json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HTTP GET request to Twitter Search API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url = 'http://search.twitter.com/search.json?q=python+pandas'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resp = requests.get(url)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Check HTTP status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print(resp.status_code)   # 200 = success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Parse the JSON response body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data = json.loads(resp.text)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Inspect response structure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print(data.keys())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['results', 'max_id', 'since_id', 'query', 'page', ...]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'results' is a list of tweet dicts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print(data['results'][0].keys())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['created_at', 'from_user', 'id', 'text', 'geo', ...]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Extract specific fields into a DataFrame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tweet_fields = ['created_at', 'from_user', 'id', 'text']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tweets = pd.DataFrame(data['results'], columns=tweet_fields)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print(tweets)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created_at    from_user         id               text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Mon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, 25 Jun 2012...  </w:t>
            </w: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wesmckinn  220230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...  </w:t>
            </w: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pandas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is amazing!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Mon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, 25 Jun 2012...  </w:t>
            </w: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datanerd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220240...  </w:t>
            </w: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read_csv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is fast...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05273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1.4  Interacting</w:t>
      </w:r>
      <w:proofErr w:type="gramEnd"/>
      <w:r w:rsidRPr="00BC2FAA">
        <w:rPr>
          <w:rFonts w:ascii="Cambria" w:hAnsi="Cambria"/>
          <w:sz w:val="24"/>
          <w:szCs w:val="24"/>
        </w:rPr>
        <w:t xml:space="preserve"> with Databases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In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most production data environments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, data is stored in relational databases like MySQL, PostgreSQL, or SQLite.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provides convenient methods to load SQL query results directly into DataFrames.</w:t>
      </w:r>
    </w:p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SQLite — Using Python's Built-in sqlite3 Module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sqlite3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Create in-memory SQLite database (or use file path)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 = sqlite3.connect(':memory:')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Create a table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create_query = """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CREATE TABLE cities (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name     VARCHAR(20),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state    VARCHAR(20),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pop      REAL,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rank     INTEGER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);"""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con.execute(create_query)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Insert rows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[('Atlanta',     'Georgia',    1.25, 6),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('Tallahassee', 'Florida',    2.60, 3),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('Sacramento',  'California', 1.70, 5)]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con.executemany('INSERT INTO cities VALUES(?,?,?,?)', data)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con.commit()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Execute a SELECT query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cursor = con.execute('SELECT * FROM cities')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rows = cursor.fetchall()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Get column names from cursor description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cols = [x[0] for x in cursor.description]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DataFrame manually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pd.DataFrame(rows, columns=cols)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  name       state   pop  rank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  Atlanta     Georgia  1.25     6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Tallahassee     Florida  2.60     3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 Sacramento  California  1.70     5</w:t>
            </w:r>
          </w:p>
        </w:tc>
      </w:tr>
    </w:tbl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pd.read_</w:t>
      </w:r>
      <w:proofErr w:type="gramStart"/>
      <w:r w:rsidRPr="00BC2FAA">
        <w:rPr>
          <w:rFonts w:ascii="Cambria" w:hAnsi="Cambria"/>
          <w:sz w:val="24"/>
          <w:szCs w:val="24"/>
        </w:rPr>
        <w:t>sql(</w:t>
      </w:r>
      <w:proofErr w:type="gramEnd"/>
      <w:r w:rsidRPr="00BC2FAA">
        <w:rPr>
          <w:rFonts w:ascii="Cambria" w:hAnsi="Cambria"/>
          <w:sz w:val="24"/>
          <w:szCs w:val="24"/>
        </w:rPr>
        <w:t>) — The Convenient Way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Instead of manually fetching rows and building a DataFrame, use pd.read_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sql(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which does both in one step: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Read entire table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pd.read_sql('SELECT * FROM cities', con)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Filtered query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df_big = pd.read_sql('SELECT name, pop FROM cities WHERE rank &gt; 4', con)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Write DataFrame back to SQL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df.to_sql('cities_backup', con, if_exists='replace', index=False)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if_exists options: fail (default), replace, append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con.close()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00"/>
      </w:tblGrid>
      <w:tr w:rsidR="00052734" w:rsidRPr="00BC2FA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pd.read_sql() Parameter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052734" w:rsidRPr="00BC2FAA" w:rsidRDefault="00BD4DEC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sql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SQL query string or table name to read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Database connection object (sqlite3, SQLAlchemy, etc.)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index_col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Column(s) to use as the row index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parse_dates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Columns to parse as dates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columns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 of columns to read (if sql is a table name)</w:t>
            </w:r>
          </w:p>
        </w:tc>
      </w:tr>
    </w:tbl>
    <w:p w:rsidR="00052734" w:rsidRPr="00BC2FAA" w:rsidRDefault="00BD4DEC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MongoDB — NoSQL Document Database</w:t>
      </w:r>
    </w:p>
    <w:p w:rsidR="00052734" w:rsidRPr="00BC2FAA" w:rsidRDefault="00BD4DEC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MongoDB stores data as JSON-like documents (BSON).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pymongo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is the official Python driver:</w:t>
      </w:r>
    </w:p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pymongo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Connect to local MongoDB (default port 27017)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con = pymongo.MongoClient('localhost', port=27017)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Access database and collection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db = con.mydb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tweets = db.tweets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Insert a document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tweets.insert_one({'user': 'alice', 'text': 'Hello!', 'likes': 10})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tweets.insert_one({'user': 'bob', 'text': 'pandas rocks', 'likes': 3})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Query: find tweets with likes &gt; 5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cursor = tweets.find({'likes': {'$gt': 5}})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Convert result to DataFrame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results = list(cursor)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pd.DataFrame(results)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Drop MongoDB internal _id column if not needed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df.drop('_id', axis=1)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print(df)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user   text  likes</w:t>
            </w:r>
          </w:p>
        </w:tc>
      </w:tr>
      <w:tr w:rsidR="00052734" w:rsidRPr="00BC2FAA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052734" w:rsidRPr="00BC2FAA" w:rsidRDefault="00BD4DEC">
            <w:pPr>
              <w:rPr>
                <w:rFonts w:ascii="Cambria" w:hAnsi="Cambria"/>
                <w:sz w:val="24"/>
                <w:szCs w:val="24"/>
              </w:rPr>
            </w:pPr>
            <w:proofErr w:type="gramStart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alice</w:t>
            </w:r>
            <w:proofErr w:type="gramEnd"/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Hello!     10</w:t>
            </w:r>
          </w:p>
        </w:tc>
      </w:tr>
    </w:tbl>
    <w:p w:rsidR="00052734" w:rsidRPr="00BC2FAA" w:rsidRDefault="0005273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563A8"/>
            <w:tcMar>
              <w:top w:w="220" w:type="dxa"/>
              <w:left w:w="360" w:type="dxa"/>
              <w:bottom w:w="220" w:type="dxa"/>
              <w:right w:w="36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CHAPTER 2: Data Wrangling — Clean, Transform, Merge, Reshape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Much of the programming work in data analysis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is spent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on data preparation: loading, cleaning, transforming, and rearranging.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pandas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provides a high-level, flexible, and high-performance set of core manipulations to wrangle data into the right form. This chapter covers all major data wrangling techniques.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2563A8"/>
          <w:left w:val="single" w:sz="8" w:space="0" w:color="2563A8"/>
          <w:bottom w:val="single" w:sz="2" w:space="0" w:color="2563A8"/>
          <w:right w:val="single" w:sz="1" w:space="0" w:color="2563A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20" w:type="dxa"/>
              <w:left w:w="200" w:type="dxa"/>
              <w:bottom w:w="120" w:type="dxa"/>
              <w:right w:w="180" w:type="dxa"/>
            </w:tcMar>
          </w:tcPr>
          <w:p w:rsidR="009B4114" w:rsidRPr="00BC2FAA" w:rsidRDefault="009B4114" w:rsidP="006E5C01">
            <w:pPr>
              <w:spacing w:after="8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A3C5E"/>
                <w:sz w:val="24"/>
                <w:szCs w:val="24"/>
              </w:rPr>
              <w:t>Three Core Combining Operations in pandas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pd.merge() — connects rows in DataFrames based on one or more keys (like SQL JOIN)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pd.concat() — glues or stacks objects together along an axis (rows or columns)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combine_first() — splices overlapping data to fill in missing values from another object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2.1  Combining</w:t>
      </w:r>
      <w:proofErr w:type="gramEnd"/>
      <w:r w:rsidRPr="00BC2FAA">
        <w:rPr>
          <w:rFonts w:ascii="Cambria" w:hAnsi="Cambria"/>
          <w:sz w:val="24"/>
          <w:szCs w:val="24"/>
        </w:rPr>
        <w:t xml:space="preserve"> and Merging Data Sets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 xml:space="preserve">Database-style Merges with </w:t>
      </w:r>
      <w:proofErr w:type="gramStart"/>
      <w:r w:rsidRPr="00BC2FAA">
        <w:rPr>
          <w:rFonts w:ascii="Cambria" w:hAnsi="Cambria"/>
          <w:sz w:val="24"/>
          <w:szCs w:val="24"/>
        </w:rPr>
        <w:t>pd.merge()</w:t>
      </w:r>
      <w:proofErr w:type="gramEnd"/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The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merge(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function is the main entry point for combining DataFrames by linking rows using shared key column(s). This is equivalent to SQL JOINs. Understanding merge behavior is fundamental to data analysis.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Many</w:t>
      </w:r>
      <w:proofErr w:type="gramEnd"/>
      <w:r w:rsidRPr="00BC2FAA">
        <w:rPr>
          <w:rFonts w:ascii="Cambria" w:hAnsi="Cambria"/>
        </w:rPr>
        <w:t>-to-One Merge (Most Common)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Multiple rows in the left DataFrame match a single row in the right DataFrame: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df1 = pd.DataFrame({'key': ['b','b','a','c','a','a','b'], 'data1': range(7)})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pd.DataFrame({'key': ['a','b','d'], 'data2': range(3)})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Inner join (default) — only matching keys kept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pd.merge(df1, df2, on='key')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data1 key  data2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2   a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lastRenderedPageBreak/>
              <w:t>1      4   a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  5   a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    0   b  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4      1   b  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5      6   b      1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563A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📘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NOTE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E40AF"/>
                <w:sz w:val="24"/>
                <w:szCs w:val="24"/>
              </w:rPr>
              <w:t>Notice: key 'c' from df1 and 'd' from df2 are missing — because merge uses inner join by default, keeping only rows where key exists in BOTH DataFrames.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Many</w:t>
      </w:r>
      <w:proofErr w:type="gramEnd"/>
      <w:r w:rsidRPr="00BC2FAA">
        <w:rPr>
          <w:rFonts w:ascii="Cambria" w:hAnsi="Cambria"/>
        </w:rPr>
        <w:t>-to-Many Merge (Cartesian Product)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When both sides have duplicate key values, merge creates all combinations (Cartesian product):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df1 = pd.DataFrame({'key': ['b','b','a','c','a','b'], 'data1': range(6)})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pd.DataFrame({'key': ['a','b','a','b','d'], 'data2': range(5)})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Left join: all df1 rows + matching df2 rows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pd.merge(df1, df2, on='key', how='left')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3 b rows in df1 × 2 b rows in df2 = 6 b rows in result!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data1 key  data2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 2   a    0.0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   2   a    2.0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   4   a    0.0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     4   a    2.0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4       0   b    1.0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5       0   b    3.0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...       (c → NaN)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Four</w:t>
      </w:r>
      <w:proofErr w:type="gramEnd"/>
      <w:r w:rsidRPr="00BC2FAA">
        <w:rPr>
          <w:rFonts w:ascii="Cambria" w:hAnsi="Cambria"/>
        </w:rPr>
        <w:t xml:space="preserve"> Types of Joins — Complete Guide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0"/>
        <w:gridCol w:w="1000"/>
        <w:gridCol w:w="3500"/>
        <w:gridCol w:w="3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Join Type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how=</w:t>
            </w:r>
          </w:p>
        </w:tc>
        <w:tc>
          <w:tcPr>
            <w:tcW w:w="3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Rows Kept</w:t>
            </w:r>
          </w:p>
        </w:tc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Missing Values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Inner Join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'inner'</w:t>
            </w:r>
          </w:p>
        </w:tc>
        <w:tc>
          <w:tcPr>
            <w:tcW w:w="3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Only rows where key exists in BOTH DataFrames</w:t>
            </w:r>
          </w:p>
        </w:tc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None (no NaN introduced)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Left Join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'left'</w:t>
            </w:r>
          </w:p>
        </w:tc>
        <w:tc>
          <w:tcPr>
            <w:tcW w:w="3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All rows from LEFT + matching from right</w:t>
            </w:r>
          </w:p>
        </w:tc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NaN in right columns where no match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lastRenderedPageBreak/>
              <w:t>Right Join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'right'</w:t>
            </w:r>
          </w:p>
        </w:tc>
        <w:tc>
          <w:tcPr>
            <w:tcW w:w="3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All rows from RIGHT + matching from left</w:t>
            </w:r>
          </w:p>
        </w:tc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NaN in left columns where no match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Outer Join</w:t>
            </w:r>
          </w:p>
        </w:tc>
        <w:tc>
          <w:tcPr>
            <w:tcW w:w="1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'outer'</w:t>
            </w:r>
          </w:p>
        </w:tc>
        <w:tc>
          <w:tcPr>
            <w:tcW w:w="35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ALL rows from BOTH DataFrames (union)</w:t>
            </w:r>
          </w:p>
        </w:tc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NaN on both sides where no match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df1 = pd.DataFrame({'key': ['a','b','c'], 'val1': [1,2,3]})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pd.DataFrame({'key': ['b','c','d'], 'val2': [4,5,6]})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INNER: only b and c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print(pd.merge(df1, df2, on='key', how='inner'))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LEFT: a, b, c (d from df2 dropped)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print(pd.merge(df1, df2, on='key', how='left'))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RIGHT: b, c, d (a from df1 dropped)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print(pd.merge(df1, df2, on='key', how='right'))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OUTER: a, b, c, d (all keys, NaN fills gaps)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print(pd.merge(df1, df2, on='key', how='outer'))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Merging</w:t>
      </w:r>
      <w:proofErr w:type="gramEnd"/>
      <w:r w:rsidRPr="00BC2FAA">
        <w:rPr>
          <w:rFonts w:ascii="Cambria" w:hAnsi="Cambria"/>
        </w:rPr>
        <w:t xml:space="preserve"> on Multiple Keys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left = pd.DataFrame({'key1': ['foo','foo','bar'],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'key2': ['one','two','one'],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'lval': [1, 2, 3]})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right = pd.DataFrame({'key1': ['foo','foo','bar','bar'],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 'key2': ['one','one','one','two'],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 'rval': [4, 5, 6, 7]})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Merge on both key1 AND key2 — outer join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pd.merge(left, right, on=['key1','key2'], how='outer')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key1 key2  lval  rval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bar  one   3.0   6.0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bar  two   NaN   7.0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foo  one   1.0   4.0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lastRenderedPageBreak/>
              <w:t>3  foo  one   1.0   5.0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4  foo  two   2.0   NaN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Merging</w:t>
      </w:r>
      <w:proofErr w:type="gramEnd"/>
      <w:r w:rsidRPr="00BC2FAA">
        <w:rPr>
          <w:rFonts w:ascii="Cambria" w:hAnsi="Cambria"/>
        </w:rPr>
        <w:t xml:space="preserve"> on Different Column Names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df3 = pd.DataFrame({'lkey': ['b','b','a','c'], 'data1': range(4)})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df4 = pd.DataFrame({'rkey': ['a','b','d'],     'data2': range(3)})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Specify different key names for left and right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pd.merge(df3, df4, left_on='lkey', right_on='rkey')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Handling</w:t>
      </w:r>
      <w:proofErr w:type="gramEnd"/>
      <w:r w:rsidRPr="00BC2FAA">
        <w:rPr>
          <w:rFonts w:ascii="Cambria" w:hAnsi="Cambria"/>
        </w:rPr>
        <w:t xml:space="preserve"> Overlapping Column Names with suffixes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left = pd.DataFrame({'key1': ['foo','bar'], 'key2': ['one','one'], 'lval': [1,3]})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right = pd.DataFrame({'key1': ['foo','bar'], 'key2': ['one','two'], 'rval': [4,6]})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Without suffixes: overlapping key2 becomes key2_x and key2_y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r1 = pd.merge(left, right, on='key1')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print(r1.columns.tolist())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['key1', 'key2_x', 'lval', 'key2_y', 'rval']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With custom suffixes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r2 = pd.merge(left, right, on='key1', suffixes=('_left','_right'))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print(r2.columns.tolist())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['key1', 'key2_left', 'lval', 'key2_right', 'rval']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Merging</w:t>
      </w:r>
      <w:proofErr w:type="gramEnd"/>
      <w:r w:rsidRPr="00BC2FAA">
        <w:rPr>
          <w:rFonts w:ascii="Cambria" w:hAnsi="Cambria"/>
        </w:rPr>
        <w:t xml:space="preserve"> on Index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left1  = pd.DataFrame({'key': ['a','b','a','b','c'], 'value': range(5)})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right1 = pd.DataFrame({'group_val': [3.5, 7]}, index=['a','b'])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Use right DataFrames index as the join key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pd.merge(left1, right1, left_on='key', right_index=True)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# Outer join to also include unmatched rows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result_outer = pd.merge(left1, right1, left_on='key', right_index=True, how='outer')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Both indexes as keys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left2  = pd.DataFrame([[1,2],[3,4],[5,6]], index=['a','c','e'], columns=['Ohio','Nevada'])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right2 = pd.DataFrame([[7,8],[9,10],[11,12]], index=['b','c','e'], columns=['Missouri','Alabama'])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result2 = pd.merge(left2, right2, how='outer', left_index=True, right_index=True)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print(result2)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Ohio  Nevada  Missouri  Alabama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a    1.0     2.0       NaN    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b    NaN     NaN       7.0      8.0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c    3.0     4.0       9.0     10.0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e    5.0     6.0      11.0     12.0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DataFrame.join</w:t>
      </w:r>
      <w:proofErr w:type="gramEnd"/>
      <w:r w:rsidRPr="00BC2FAA">
        <w:rPr>
          <w:rFonts w:ascii="Cambria" w:hAnsi="Cambria"/>
        </w:rPr>
        <w:t>() — Merge-by-Index Shortcut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join() is a convenient method for index-based merges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left2.join(right2, how='outer')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Join multiple DataFrames at once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another = pd.DataFrame([[7,8],[9,10],[11,12]], index=['a','c','e'], columns=['NY','Oregon'])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result_multi = left2.join([right2, another])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print(result_multi)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 xml:space="preserve">Concatenating Along an Axis with </w:t>
      </w:r>
      <w:proofErr w:type="gramStart"/>
      <w:r w:rsidRPr="00BC2FAA">
        <w:rPr>
          <w:rFonts w:ascii="Cambria" w:hAnsi="Cambria"/>
          <w:sz w:val="24"/>
          <w:szCs w:val="24"/>
        </w:rPr>
        <w:t>pd.concat()</w:t>
      </w:r>
      <w:proofErr w:type="gramEnd"/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color w:val="1F2937"/>
          <w:sz w:val="24"/>
          <w:szCs w:val="24"/>
        </w:rPr>
        <w:t>concat(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is for stacking (appending) pandas objects along a given axis. Unlike merge (which aligns on keys), concat aligns on index labels.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Concatenating</w:t>
      </w:r>
      <w:proofErr w:type="gramEnd"/>
      <w:r w:rsidRPr="00BC2FAA">
        <w:rPr>
          <w:rFonts w:ascii="Cambria" w:hAnsi="Cambria"/>
        </w:rPr>
        <w:t xml:space="preserve"> Series — Vertical (axis=0)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s1 = pd.Series([0, 1], index=['a','b'])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s2 = pd.Series([2, 3, 4], index=['c','d','e'])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s3 = pd.Series([5, 6], index=['f','g'])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Default: stack along rows (axis=0)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pd.concat([s1, s2, s3])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a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b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c 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d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e    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f   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g    6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dtype: int64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Concatenating</w:t>
      </w:r>
      <w:proofErr w:type="gramEnd"/>
      <w:r w:rsidRPr="00BC2FAA">
        <w:rPr>
          <w:rFonts w:ascii="Cambria" w:hAnsi="Cambria"/>
        </w:rPr>
        <w:t xml:space="preserve"> Series — Horizontal (axis=1)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Stack side by side as DataFrame columns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pd.concat([s1, s2, s3], axis=1)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NaN appears where index labels do not overlap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0    1    2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a  0.0  NaN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b  1.0  NaN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c  NaN  2.0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d  NaN  3.0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e  NaN  4.0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f  NaN  NaN  5.0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g  NaN  NaN  6.0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join</w:t>
      </w:r>
      <w:proofErr w:type="gramEnd"/>
      <w:r w:rsidRPr="00BC2FAA">
        <w:rPr>
          <w:rFonts w:ascii="Cambria" w:hAnsi="Cambria"/>
        </w:rPr>
        <w:t>= Parameter: inner vs outer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s4 = pd.concat([s1 * 5, s3])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Outer (default): union of indexes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print(pd.concat([s1, s4], axis=1))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# Inner: intersection only (shared indexes)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print(pd.concat([s1, s4], axis=1, join='inner'))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keys</w:t>
      </w:r>
      <w:proofErr w:type="gramEnd"/>
      <w:r w:rsidRPr="00BC2FAA">
        <w:rPr>
          <w:rFonts w:ascii="Cambria" w:hAnsi="Cambria"/>
        </w:rPr>
        <w:t>= Parameter: Create Hierarchical Index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Without keys: pieces are indistinguishable in result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pd.concat([s1, s1, s3], keys=['one','two','three'])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one   a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b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two   a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b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three f   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g    6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Unstack to see as DataFrame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print(result.unstack())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Concatenating</w:t>
      </w:r>
      <w:proofErr w:type="gramEnd"/>
      <w:r w:rsidRPr="00BC2FAA">
        <w:rPr>
          <w:rFonts w:ascii="Cambria" w:hAnsi="Cambria"/>
        </w:rPr>
        <w:t xml:space="preserve"> DataFrames with ignore_index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df1 = pd.DataFrame(np.random.randn(3,4), columns=['a','b','c','d'])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pd.DataFrame(np.random.randn(2,3), columns=['b','d','a'])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ignore_index: reset row index to 0,1,2,3,4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pd.concat([df1, df2], ignore_index=True)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Column c has NaN for df2 rows (df2 had no column c)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concat() Parameter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objs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 or dict of pandas objects to concatenate (required)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axis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0 = stack rows (default). 1 = stack columns side-by-side.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join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'outer' (union, default) or 'inner' (intersection) on other axes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join_axes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Specific index to use for other axes instead of union/intersection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keys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Create hierarchical index to identify each piece in the result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lastRenderedPageBreak/>
              <w:t>names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Names for hierarchical index levels created by keys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ignore_index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If True, reset integer index 0,1,2,... instead of preserving original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verify_integrity</w:t>
            </w:r>
          </w:p>
        </w:tc>
        <w:tc>
          <w:tcPr>
            <w:tcW w:w="6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If True, raise error on duplicate indexes in result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Combining Data with Overlap — combine_</w:t>
      </w:r>
      <w:proofErr w:type="gramStart"/>
      <w:r w:rsidRPr="00BC2FAA">
        <w:rPr>
          <w:rFonts w:ascii="Cambria" w:hAnsi="Cambria"/>
          <w:sz w:val="24"/>
          <w:szCs w:val="24"/>
        </w:rPr>
        <w:t>first()</w:t>
      </w:r>
      <w:proofErr w:type="gramEnd"/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combine_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first(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fills NaN values in one Series/DataFrame with corresponding values from another. Think of it as "patching" missing data: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numpy as np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 = pd.Series([np.nan, 2.5, np.nan, 3.5, 4.5, np.nan],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index=['f','e','d','c','b','a'])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 = pd.Series(np.arange(len(a), dtype=np.float64),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index=['f','e','d','c','b','a'])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b[-1] = np.nan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combine_first: fill NaN in b with values from a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result = b[:-2].combine_first(a[2:])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print(result)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   NaN   (both NaN, so stays NaN)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   4.5   (from a, since b slice has no b)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   3.0   (from b)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   2.0   (from b)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   1.0   (from b)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   0.0   (from b)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With DataFrames — fills column-by-column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df1 = pd.DataFrame({'a':[1.,np.nan,5.,np.nan], 'b':[np.nan,2.,np.nan,6.], 'c':range(2,18,4)})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df2 = pd.DataFrame({'a':[5.,4.,np.nan,3.,7.],  'b':[np.nan,3.,4.,6.,8.]})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print(df1.combine_first(df2))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a    b   c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1.0  NaN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1  4.0  2.0   6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2  5.0  4.0  10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3  3.0  6.0  14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lastRenderedPageBreak/>
              <w:t>4  7.0  8.0 NaN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2.2  Reshaping</w:t>
      </w:r>
      <w:proofErr w:type="gramEnd"/>
      <w:r w:rsidRPr="00BC2FAA">
        <w:rPr>
          <w:rFonts w:ascii="Cambria" w:hAnsi="Cambria"/>
          <w:sz w:val="24"/>
          <w:szCs w:val="24"/>
        </w:rPr>
        <w:t xml:space="preserve"> and Pivoting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Reshaping rearranges data between different structural formats without changing its values. The two core operations are stack/unstack (for hierarchical indexes) and pivot/melt (for wide/long format conversion).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 xml:space="preserve">Reshaping with Hierarchical Indexing — </w:t>
      </w:r>
      <w:proofErr w:type="gramStart"/>
      <w:r w:rsidRPr="00BC2FAA">
        <w:rPr>
          <w:rFonts w:ascii="Cambria" w:hAnsi="Cambria"/>
          <w:sz w:val="24"/>
          <w:szCs w:val="24"/>
        </w:rPr>
        <w:t>stack(</w:t>
      </w:r>
      <w:proofErr w:type="gramEnd"/>
      <w:r w:rsidRPr="00BC2FAA">
        <w:rPr>
          <w:rFonts w:ascii="Cambria" w:hAnsi="Cambria"/>
          <w:sz w:val="24"/>
          <w:szCs w:val="24"/>
        </w:rPr>
        <w:t>) and unstack()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These two methods rotate between rows and columns in a DataFrame:</w:t>
      </w:r>
    </w:p>
    <w:p w:rsidR="009B4114" w:rsidRPr="00BC2FAA" w:rsidRDefault="009B4114" w:rsidP="009B4114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stack(): "rotates" columns into rows → returns a Series with MultiIndex</w:t>
      </w:r>
    </w:p>
    <w:p w:rsidR="009B4114" w:rsidRPr="00BC2FAA" w:rsidRDefault="009B4114" w:rsidP="009B4114">
      <w:pPr>
        <w:pStyle w:val="ListParagraph"/>
        <w:numPr>
          <w:ilvl w:val="0"/>
          <w:numId w:val="2"/>
        </w:numPr>
        <w:spacing w:after="7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unstack(): "rotates" rows into columns → returns a DataFrame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pandas as pd, numpy as np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pd.DataFrame(np.arange(6).reshape((2,3)),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index=pd.Index(['Ohio','Colorado'], name='state'),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columns=pd.Index(['one','two','three'], name='number'))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number   one  two  three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state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Ohio       0    1   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Colorado   3    4     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STACK: columns → rows (produces MultiIndex Series)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stacked = data.stack()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print(stacked)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state     number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Ohio       one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    two  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    three 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Colorado   one  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    two      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    three   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UNSTACK: reverse — rows → columns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print(stacked.unstack())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Gives back the original DataFrame!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Unstacking</w:t>
      </w:r>
      <w:proofErr w:type="gramEnd"/>
      <w:r w:rsidRPr="00BC2FAA">
        <w:rPr>
          <w:rFonts w:ascii="Cambria" w:hAnsi="Cambria"/>
        </w:rPr>
        <w:t xml:space="preserve"> a Specific Level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By default unstack() uses the innermost level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Pass level number or name to change: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Unstack level 0 (the outer "state" level)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print(stacked.unstack(0))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Unstack by name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print(stacked.unstack('state'))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Output for both: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state      Ohio  Colorado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number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one           0     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two           1         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three         2         5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Unstacking</w:t>
      </w:r>
      <w:proofErr w:type="gramEnd"/>
      <w:r w:rsidRPr="00BC2FAA">
        <w:rPr>
          <w:rFonts w:ascii="Cambria" w:hAnsi="Cambria"/>
        </w:rPr>
        <w:t xml:space="preserve"> with Missing Data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s1 = pd.Series([0,1,2,3], index=['a','b','c','d'])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s2 = pd.Series([4,5,6],   index=['c','d','e'])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data2 = pd.concat([s1, s2], keys=['one','two'])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print(data2.unstack())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a    b  c  d    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one  0.0  1.0  2  3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two  NaN  NaN  4  5  6.0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Stack filters out NaN by default (easily invertible):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print(data2.unstack().stack())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Stack with dropna=False to keep NaN: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print(data2.unstack().stack(dropna=False))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Pivoting "Long" to "Wide" Format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A "long" table stores multiple measurements as separate rows — one row per (date, variable) combination. This is common in database storage but inconvenient for analysis.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pivot(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converts it to a "wide" table with one column per variable.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Long format (how data is often stored in databases)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ldata = pd.DataFrame({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'date': ['1959-03-31']*3 + ['1959-06-30']*3,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'item': ['realgdp','infl','unemp']*2,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'value': [2710.35, 0.00, 5.80, 2778.80, 2.34, 5.10]})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print(ldata)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date         item    value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1959-03-31   realgdp  2710.35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1959-03-31   infl        0.00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1959-03-31   unemp       5.80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PIVOT: date=index, item=columns, value=cell data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pivoted = ldata.pivot('date', 'item', 'value')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print(pivoted)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item         infl  realgdp  unemp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date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1959-03-31   0.00   2710.35    5.8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1959-06-30   2.34   2778.80    5.1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Pivoting</w:t>
      </w:r>
      <w:proofErr w:type="gramEnd"/>
      <w:r w:rsidRPr="00BC2FAA">
        <w:rPr>
          <w:rFonts w:ascii="Cambria" w:hAnsi="Cambria"/>
        </w:rPr>
        <w:t xml:space="preserve"> with Multiple Value Columns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Add a second value column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ldata['value2'] = np.random.randn(len(ldata))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Omit the value argument → MultiIndex columns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pivoted = ldata.pivot('date', 'item')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print(pivoted[:3])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Result has hierarchical columns: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          value           value2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item       infl  realgdp   infl  realgdp 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Access specific value column: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print(pivoted['value'])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NOTE: pivot is a shortcut for: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unstacked = ldata.set_index(['date','item']).unstack('item')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 xml:space="preserve">Pivoting "Wide" to "Long" Format — </w:t>
      </w:r>
      <w:proofErr w:type="gramStart"/>
      <w:r w:rsidRPr="00BC2FAA">
        <w:rPr>
          <w:rFonts w:ascii="Cambria" w:hAnsi="Cambria"/>
          <w:sz w:val="24"/>
          <w:szCs w:val="24"/>
        </w:rPr>
        <w:t>pd.melt()</w:t>
      </w:r>
      <w:proofErr w:type="gramEnd"/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pd.DataFrame({'key': ['foo','bar','baz'],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'A': [1,2,3], 'B': [4,5,6], 'C': [7,8,9]})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Melt: keep key as identifier, convert A/B/C to rows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melted = pd.melt(df, id_vars=['key'])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print(melted)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key  variable  value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foo         A  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bar         A     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baz         A  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foo         B      4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Specify which value columns to melt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melted2 = pd.melt(df, id_vars=['key'], value_vars=['A','B'])</w:t>
            </w:r>
          </w:p>
        </w:tc>
      </w:tr>
    </w:tbl>
    <w:p w:rsidR="009B4114" w:rsidRPr="00BC2FAA" w:rsidRDefault="009B4114" w:rsidP="009B411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2.3  Data</w:t>
      </w:r>
      <w:proofErr w:type="gramEnd"/>
      <w:r w:rsidRPr="00BC2FAA">
        <w:rPr>
          <w:rFonts w:ascii="Cambria" w:hAnsi="Cambria"/>
          <w:sz w:val="24"/>
          <w:szCs w:val="24"/>
        </w:rPr>
        <w:t xml:space="preserve"> Transformation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Data transformation covers a wide range of operations: removing duplicates, replacing sentinel values, mapping categories, renaming indexes, discretizing continuous data into bins, filtering outliers, sampling, and computing indicator (dummy) variables.</w:t>
      </w:r>
      <w:r w:rsidRPr="00BC2FAA">
        <w:rPr>
          <w:rFonts w:ascii="Cambria" w:hAnsi="Cambria"/>
          <w:sz w:val="24"/>
          <w:szCs w:val="24"/>
        </w:rPr>
        <w:t>A — Removing Duplicates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pd.DataFrame({'k1': ['one']*3 + ['two']*4,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'k2': [1,1,2,3,3,4,4]})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Check which rows are duplicates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print(data.duplicated())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0  False  (first occurrence)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1  True   (duplicate of row 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2  False  (k2=2 is new)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# 3  False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4  True   (duplicate of row 3)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5  False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6  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Count total duplicates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print(data.duplicated().sum())   #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Remove duplicates (keep FIRST by default)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clean = data.drop_duplicates()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Keep LAST occurrence instead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clean_last = data.drop_duplicates(keep='last')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Drop duplicates based on specific column only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clean_k1 = data.drop_duplicates(['k1'])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Based on multiple columns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clean_both = data.drop_duplicates(['k1','k2'])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B — Replacing Values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The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replace(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method is more general than fillna() — it can replace any value, not just NaN: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proofErr w:type="gramStart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</w:t>
            </w:r>
            <w:proofErr w:type="gramEnd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= pd.Series([1., -999., 2., -999., -1000., 3.])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Replace single value with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print(data.replace(-999, np.nan))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Replace multiple values — all get same replacement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print(data.replace([-999, -1000], np.nan))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Replace multiple values — different replacement for each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print(data.replace([-999, -1000], [np.nan, 0]))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Using a dict mapping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print(data.replace({-999: np.nan, -1000: 0}))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Works on DataFrame too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pd.DataFrame({'a': [0,1,2,3], 'b': [5,-1,2,-1]})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print(df.replace(-1, np.nan))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lastRenderedPageBreak/>
              <w:t>0    1.0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2    2.0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4    0.0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5    3.0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 xml:space="preserve">C — Transforming with </w:t>
      </w:r>
      <w:proofErr w:type="gramStart"/>
      <w:r w:rsidRPr="00BC2FAA">
        <w:rPr>
          <w:rFonts w:ascii="Cambria" w:hAnsi="Cambria"/>
          <w:sz w:val="24"/>
          <w:szCs w:val="24"/>
        </w:rPr>
        <w:t>map(</w:t>
      </w:r>
      <w:proofErr w:type="gramEnd"/>
      <w:r w:rsidRPr="00BC2FAA">
        <w:rPr>
          <w:rFonts w:ascii="Cambria" w:hAnsi="Cambria"/>
          <w:sz w:val="24"/>
          <w:szCs w:val="24"/>
        </w:rPr>
        <w:t>) and apply()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color w:val="1F2937"/>
          <w:sz w:val="24"/>
          <w:szCs w:val="24"/>
        </w:rPr>
        <w:t>map(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applies a function or dict lookup element-wise to a Series. It is ideal for encoding categorical variables: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pd.DataFrame({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'food':   ['bacon','pulled pork','bacon','Pastrami',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'corned beef','Bacon','pastrami','honey ham','nova lox'],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'ounces': [4, 3, 12, 6, 7.5, 8, 3, 5, 6]})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Dict mapping food → animal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meat_to_animal = {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'bacon': 'pig', 'pulled pork': 'pig',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'pastrami': 'cow', 'corned beef': 'cow',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'honey ham': 'pig', 'nova lox': 'salmon'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}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Problem: some foods are capitalized — normalize first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data['animal'] = data['food'].map(str.lower).map(meat_to_animal)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Or use a lambda for one-liner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data['animal2'] = data['food'].map(lambda x: meat_to_animal[x.lower()])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       food  ounces  animal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  bacon     4.0     pig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   Pastrami     6.0     cow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4  corned beef     7.5     cow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8     nova lox     6.0  salmon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D — Renaming Axis Indexes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Use .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map(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on an index or the rename() method to relabel row/column indexes: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pd.DataFrame(np.arange(12).reshape((3,4)),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index=['Ohio','Colorado','New York'],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columns=['one','two','three','four'])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1: Assign directly (modifies in place)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data.index = data.index.map(str.upper)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print(data.index)  # [OHIO, COLORADO, NEW YORK]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2: rename() — returns new object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renamed = data.rename(index=str.title, columns=str.upper)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print(renamed)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Method 3: rename() with dict — partial relabeling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partial = data.rename(index={'OHIO': 'INDIANA'},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 columns={'three': 'peekaboo'})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print(partial)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In-place with inplace=True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data.rename(index={'OHIO': 'INDIANA'}, inplace=True)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E — Discretization and Binning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Discretization converts continuous numerical data into categorical buckets. This is useful for age groups, income ranges, score grades, etc.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pd.cut</w:t>
      </w:r>
      <w:proofErr w:type="gramEnd"/>
      <w:r w:rsidRPr="00BC2FAA">
        <w:rPr>
          <w:rFonts w:ascii="Cambria" w:hAnsi="Cambria"/>
        </w:rPr>
        <w:t>() — Fixed Bin Edges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ages = [20, 22, 25, 27, 21, 23, 37, 31, 61, 45, 41, 32]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Define bin edges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bins = [18, 25, 35, 60, 100]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Cut into bins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cats = pd.cut(ages, bins)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print(cats)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Categorical: [(18, 25], (18, 25], (18, 25], (25, 35], ...]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Inspect labels and levels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print(cats.codes)    # Integer labels: [0, 0, 0, 1, 0, 0, 2, 1, 3, 2, 2, 1]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print(cats.categories)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Count per bin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print(pd.value_counts(cats))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(18, 25]    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(25, 35] 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(35, 60]    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(60, 100]  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Custom labels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groups = ['Youth','YoungAdult','MiddleAged','Senior']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labeled = pd.cut(ages, bins, labels=groups)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print(labeled)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Right=False: intervals include left edge [18,25) instead of (18,25]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print(pd.cut(ages, [18,26,36,61,100], right=False))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Auto bins: pass integer instead of edges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np.random.rand(20)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print(pd.cut(data, 4, precision=2))  # 4 equal-width bins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pd.qcut</w:t>
      </w:r>
      <w:proofErr w:type="gramEnd"/>
      <w:r w:rsidRPr="00BC2FAA">
        <w:rPr>
          <w:rFonts w:ascii="Cambria" w:hAnsi="Cambria"/>
        </w:rPr>
        <w:t>() — Quantile-Based Bins (Equal-Size)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Unlike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cut(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), qcut() creates bins with equal numbers of data points (by using quantiles):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np.random.randn(1000)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Cut into quartiles (4 equal groups)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cats = pd.qcut(data, 4)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print(pd.value_counts(cats))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Each bin has exactly 250 values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Custom quantiles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custom = pd.qcut(data, [0, 0.1, 0.5, 0.9, 1.0])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Creates bins at 10th, 50th, 90th percentiles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pd.cut() Parameter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x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Input 1D array-like of values to bin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bins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 (number of equal-width bins) or sequence of bin edges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right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 xml:space="preserve">True (default): bins </w:t>
            </w:r>
            <w:proofErr w:type="gramStart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are (left</w:t>
            </w:r>
            <w:proofErr w:type="gramEnd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, right]. False: [left, right)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labels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Array of labels for bins. Length = len(bins)-1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precision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Precision for auto-computed bin boundaries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C1696D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C1696D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lastRenderedPageBreak/>
              <w:t>include_lowest</w:t>
            </w:r>
          </w:p>
        </w:tc>
        <w:tc>
          <w:tcPr>
            <w:tcW w:w="6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If True, first interval includes left edge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F — Detecting and Filtering Outliers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np.random.seed(12345)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pd.DataFrame(np.random.randn(1000, 4))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View statistics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print(data.describe())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# </w:t>
            </w:r>
            <w:proofErr w:type="gramStart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min</w:t>
            </w:r>
            <w:proofErr w:type="gramEnd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can be -3.4, max can be 3.9...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Find values in column 3 exceeding 3 in magnitude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col = data[3]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print(col[np.abs(col) &gt; 3])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97     3.927528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305   -3.399312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400   -3.745356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Select ALL rows where ANY column has abs value &gt;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print(data[(np.abs(data) &gt; 3).any(axis=1)])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Cap outliers at ±3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data[np.abs(data) &gt; 3] = np.sign(data) * 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Verify: min=-3, max=3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print(data.describe().loc[["min","max"]])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np.sign() returns +1 or -1 based on sign of each value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G — Permutation and Random Sampling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pd.DataFrame(np.arange(5*4).reshape(5,4))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Create a random permutation of row indices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sampler = np.random.permutation(5)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print(sampler)   # e.g. [3, 1, 4, 0, 2]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Reorder rows using .take()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print(df.take(sampler))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Random sample of 3 rows (without replacement)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subset = df.take(np.random.permutation(len(df))[:3])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print(subset)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Bootstrap sample (with replacement)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bag = np.array([5, 7, -1, 6, 4])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sampler2 = np.random.randint(0, len(bag), size=10)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draws = bag.take(sampler2)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print(draws)   # e.g. [4, 4, -1, -1, 5, 6, 5, 4, 7, -1]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H — Computing Indicator/Dummy Variables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Categorical variables must be converted to numeric (0/1) binary indicator columns for use in most statistical models and machine learning algorithms. pd.get_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dummies(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>) does this automatically: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 = pd.DataFrame({'key': ['b','b','a','c','a','b'], 'data1': range(6)})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Generate dummy variables for the key column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dummies = pd.get_dummies(df['key'])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print(dummies)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  b  c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0  0  1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1  0  1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2  1  0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3  0  0 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Add prefix to avoid column name conflicts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dummies = pd.get_dummies(df['key'], prefix='key')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Combine with original DataFrame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df_with_dummies = df[['data1']].join(dummies)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print(df_with_dummies)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93C5FD"/>
          <w:left w:val="single" w:sz="8" w:space="0" w:color="3B82F6"/>
          <w:bottom w:val="single" w:sz="2" w:space="0" w:color="93C5FD"/>
          <w:right w:val="single" w:sz="1" w:space="0" w:color="93C5FD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90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 xml:space="preserve">   data1  key_a  key_b  key_c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0       0      0      1      0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1       1      0      1      0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8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2       2      1      0      0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FF6FF"/>
            <w:tcMar>
              <w:top w:w="8" w:type="dxa"/>
              <w:left w:w="260" w:type="dxa"/>
              <w:bottom w:w="9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1E40AF"/>
                <w:sz w:val="24"/>
                <w:szCs w:val="24"/>
              </w:rPr>
              <w:t>3       3      0      0      1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lastRenderedPageBreak/>
        <w:t>▸</w:t>
      </w:r>
      <w:r w:rsidRPr="00BC2FAA">
        <w:rPr>
          <w:rFonts w:ascii="Cambria" w:hAnsi="Cambria"/>
        </w:rPr>
        <w:t xml:space="preserve">  Multi</w:t>
      </w:r>
      <w:proofErr w:type="gramEnd"/>
      <w:r w:rsidRPr="00BC2FAA">
        <w:rPr>
          <w:rFonts w:ascii="Cambria" w:hAnsi="Cambria"/>
        </w:rPr>
        <w:t>-label Dummy Variables (e.g., Movie Genres)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Each movie can have multiple genres separated by |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movies = pd.read_table('movies.dat', sep='::', header=None,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     names=['movie_id','title','genres'])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Extract all unique genres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genre_iter = (set(x.split('|')) for x in movies.genres)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genres = sorted(set.union(*genre_iter))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Build zero DataFrame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dummies = pd.DataFrame(np.zeros((len(movies), len(genres))), columns=genres)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Fill 1 for each genre a movie belongs to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for i, gen in enumerate(movies.genres):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dummies.ix[i, gen.split('|')] =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Join back with movies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movies_windic = movies.join(dummies.add_prefix('Genre_'))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Combining get_dummies with cut (useful in statistics)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values = np.random.rand(10)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bins = [0, 0.2, 0.4, 0.6, 0.8, 1]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print(pd.get_dummies(pd.cut(values, bins)))</w:t>
            </w:r>
          </w:p>
        </w:tc>
      </w:tr>
    </w:tbl>
    <w:p w:rsidR="009B4114" w:rsidRDefault="009B4114" w:rsidP="009B411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Bdr>
          <w:bottom w:val="single" w:sz="2" w:space="1" w:color="E2E8F0"/>
        </w:pBdr>
        <w:spacing w:before="200" w:after="20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1"/>
        <w:pBdr>
          <w:bottom w:val="single" w:sz="6" w:space="0" w:color="D97706"/>
        </w:pBdr>
        <w:shd w:val="clear" w:color="auto" w:fill="1A3C5E"/>
        <w:ind w:left="360" w:right="360"/>
        <w:rPr>
          <w:rFonts w:ascii="Cambria" w:hAnsi="Cambria"/>
          <w:sz w:val="24"/>
          <w:szCs w:val="24"/>
        </w:rPr>
      </w:pPr>
      <w:proofErr w:type="gramStart"/>
      <w:r w:rsidRPr="00BC2FAA">
        <w:rPr>
          <w:rFonts w:ascii="Cambria" w:hAnsi="Cambria"/>
          <w:sz w:val="24"/>
          <w:szCs w:val="24"/>
        </w:rPr>
        <w:t>2.4  String</w:t>
      </w:r>
      <w:proofErr w:type="gramEnd"/>
      <w:r w:rsidRPr="00BC2FAA">
        <w:rPr>
          <w:rFonts w:ascii="Cambria" w:hAnsi="Cambria"/>
          <w:sz w:val="24"/>
          <w:szCs w:val="24"/>
        </w:rPr>
        <w:t xml:space="preserve"> Manipulation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 xml:space="preserve">Python is a beloved language for text processing. String manipulation in data analysis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involves: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cleaning messy values, extracting patterns, parsing emails/URLs/dates, standardizing case and whitespace, and encoding categorical text.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2" w:space="0" w:color="2563A8"/>
          <w:left w:val="single" w:sz="8" w:space="0" w:color="2563A8"/>
          <w:bottom w:val="single" w:sz="2" w:space="0" w:color="2563A8"/>
          <w:right w:val="single" w:sz="1" w:space="0" w:color="2563A8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BEAFE"/>
            <w:tcMar>
              <w:top w:w="120" w:type="dxa"/>
              <w:left w:w="200" w:type="dxa"/>
              <w:bottom w:w="120" w:type="dxa"/>
              <w:right w:w="180" w:type="dxa"/>
            </w:tcMar>
          </w:tcPr>
          <w:p w:rsidR="009B4114" w:rsidRPr="00BC2FAA" w:rsidRDefault="009B4114" w:rsidP="006E5C01">
            <w:pPr>
              <w:spacing w:after="8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1A3C5E"/>
                <w:sz w:val="24"/>
                <w:szCs w:val="24"/>
              </w:rPr>
              <w:t>Three Levels of String Tools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Python built-in string methods — simple and fast for basic operations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Python re module — powerful regular expressions for pattern matching and extraction</w:t>
            </w:r>
          </w:p>
          <w:p w:rsidR="009B4114" w:rsidRPr="00BC2FAA" w:rsidRDefault="009B4114" w:rsidP="006E5C01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pandas .str accessor — vectorized string methods that handle NaN automatically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A — Python Built-in String Methods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Every Python string object has many useful methods: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val = 'a,b,  guido'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SPLIT: break into list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print(val.split(','))    # ['a', 'b', '  guido']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STRIP + SPLIT: split and clean whitespace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pieces = [x.strip() for x in val.split(',')]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print(pieces)            # ['a', 'b', 'guido']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JOIN: concatenate with delimiter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print('::'.join(pieces))  # 'a::b::guido'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IN: check membership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print('guido' in val)    # 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INDEX: find position (raises error if not found)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print(val.index(','))    # 1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FIND: find position (returns -1 if not found)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print(val.find(':'))     # -1  ← safer than index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COUNT: count occurrences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print(val.count(','))    # 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REPLACE: substitute occurrences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print(val.replace(',', '::'))  # 'a::b::  guido'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print(val.replace(',', ''))    # 'ab  guido'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UPPER / LOWER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print('Hello World'.upper())   # HELLO WORLD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print('Hello World'.lower())   # hello world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STARTSWITH / ENDSWITH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print('Hello'.startswith('He'))   # 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print('Hello'.endswith('lo'))     # True</w:t>
            </w:r>
          </w:p>
        </w:tc>
      </w:tr>
    </w:tbl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C1696D" w:rsidRPr="00BC2FAA" w:rsidRDefault="00C1696D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1123"/>
        <w:gridCol w:w="5491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lastRenderedPageBreak/>
              <w:t>Method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Returns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split(sep)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Split string by sep; returns list of substrings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strip() / lstrip() / rstrip()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Remove whitespace from both/left/right ends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join(iterable)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Join list of strings using this string as separator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lower() / upper()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Convert all chars to lower/uppercase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replace(old, new)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Replace all occurrences of old with new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count(sub)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Count non-overlapping occurrences of substring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index(sub)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First position of substring; raises ValueError if absent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find(sub)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First position of substring; returns -1 if absent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rfind(sub)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int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Last position of substring; -1 if absent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startswith(prefix)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True if string begins with prefix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endswith(suffix)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True if string ends with suffix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ljust(width) / rjust(width)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Left/right justify with space padding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in operator</w:t>
            </w:r>
          </w:p>
        </w:tc>
        <w:tc>
          <w:tcPr>
            <w:tcW w:w="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Check membership: 'sub' in string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B — Regular Expressions (re Module)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Regular expressions provide a highly flexible way to search, match, and transform string patterns. The re module provides this functionality in Python.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756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4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2410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Segoe UI Symbol" w:hAnsi="Segoe UI Symbol" w:cs="Segoe UI Symbol"/>
                <w:b/>
                <w:bCs/>
                <w:color w:val="FFFFFF"/>
                <w:sz w:val="24"/>
                <w:szCs w:val="24"/>
              </w:rPr>
              <w:t>📝</w:t>
            </w: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 xml:space="preserve"> SYNTAX</w:t>
            </w:r>
          </w:p>
        </w:tc>
        <w:tc>
          <w:tcPr>
            <w:tcW w:w="7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7ED"/>
            <w:tcMar>
              <w:top w:w="80" w:type="dxa"/>
              <w:left w:w="18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7C2D12"/>
                <w:sz w:val="24"/>
                <w:szCs w:val="24"/>
              </w:rPr>
              <w:t xml:space="preserve">Import re before use: import re. Create compiled patterns with </w:t>
            </w:r>
            <w:proofErr w:type="gramStart"/>
            <w:r w:rsidRPr="00BC2FAA">
              <w:rPr>
                <w:rFonts w:ascii="Cambria" w:hAnsi="Cambria"/>
                <w:color w:val="7C2D12"/>
                <w:sz w:val="24"/>
                <w:szCs w:val="24"/>
              </w:rPr>
              <w:t>re.compile(</w:t>
            </w:r>
            <w:proofErr w:type="gramEnd"/>
            <w:r w:rsidRPr="00BC2FAA">
              <w:rPr>
                <w:rFonts w:ascii="Cambria" w:hAnsi="Cambria"/>
                <w:color w:val="7C2D12"/>
                <w:sz w:val="24"/>
                <w:szCs w:val="24"/>
              </w:rPr>
              <w:t>) for performance when applying the same pattern many times.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Basic</w:t>
      </w:r>
      <w:proofErr w:type="gramEnd"/>
      <w:r w:rsidRPr="00BC2FAA">
        <w:rPr>
          <w:rFonts w:ascii="Cambria" w:hAnsi="Cambria"/>
        </w:rPr>
        <w:t xml:space="preserve"> Pattern Matching — split, findall, search, match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import re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SPLIT: break string on whitespace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text = 'foo    bar\t baz  \tqux'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print(re.split('\s+', text))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['foo', 'bar', 'baz', 'qux']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Compile regex for reuse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lastRenderedPageBreak/>
              <w:t>regex = re.compile('\s+')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print(regex.split(text))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['foo', 'bar', 'baz', 'qux']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FINDALL: find all non-overlapping matches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print(regex.findall(text))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    ', '\t ', '  \t']   ← the whitespace groups themselves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Email</w:t>
      </w:r>
      <w:proofErr w:type="gramEnd"/>
      <w:r w:rsidRPr="00BC2FAA">
        <w:rPr>
          <w:rFonts w:ascii="Cambria" w:hAnsi="Cambria"/>
        </w:rPr>
        <w:t xml:space="preserve"> Address Extraction — A Practical Example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text = """Dave dave@google.com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Steve steve@gmail.com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Rob rob@gmail.com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Ryan ryan@yahoo.com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"""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pattern = r'[A-Z0-9._%+-]+@[A-Z0-9.-]+\.[A-Z]{2,4}'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regex = re.compile(pattern, flags=re.IGNORECASE)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FINDALL: extract all email addresses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emails = regex.findall(text)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print(emails)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['dave@google.com', 'steve@gmail.com', 'rob@gmail.com', 'ryan@yahoo.com']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SEARCH: find first match (returns match object)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 = regex.search(text)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print(m.group())       # dave@google.com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print(m.start())       # 5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print(m.end())         # 19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MATCH: only matches at start of string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print(regex.match(text))   # None (text starts with Dave, not email)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SUB: replace matches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censored = regex.sub("REDACTED", text)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print(censored)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REDACTED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Steve REDACTED ...</w:t>
            </w:r>
          </w:p>
        </w:tc>
      </w:tr>
    </w:tbl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C1696D" w:rsidRDefault="00C1696D" w:rsidP="009B4114">
      <w:pPr>
        <w:spacing w:after="40"/>
        <w:rPr>
          <w:rFonts w:ascii="Cambria" w:hAnsi="Cambria"/>
          <w:sz w:val="24"/>
          <w:szCs w:val="24"/>
        </w:rPr>
      </w:pPr>
    </w:p>
    <w:p w:rsidR="00C1696D" w:rsidRDefault="00C1696D" w:rsidP="009B4114">
      <w:pPr>
        <w:spacing w:after="40"/>
        <w:rPr>
          <w:rFonts w:ascii="Cambria" w:hAnsi="Cambria"/>
          <w:sz w:val="24"/>
          <w:szCs w:val="24"/>
        </w:rPr>
      </w:pPr>
    </w:p>
    <w:p w:rsidR="00C1696D" w:rsidRPr="00BC2FAA" w:rsidRDefault="00C1696D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lastRenderedPageBreak/>
        <w:t>▸</w:t>
      </w:r>
      <w:r w:rsidRPr="00BC2FAA">
        <w:rPr>
          <w:rFonts w:ascii="Cambria" w:hAnsi="Cambria"/>
        </w:rPr>
        <w:t xml:space="preserve">  Capture</w:t>
      </w:r>
      <w:proofErr w:type="gramEnd"/>
      <w:r w:rsidRPr="00BC2FAA">
        <w:rPr>
          <w:rFonts w:ascii="Cambria" w:hAnsi="Cambria"/>
        </w:rPr>
        <w:t xml:space="preserve"> Groups — Extracting Parts of a Match</w:t>
      </w: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Use parentheses () to define capture groups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pattern = r'([A-Z0-9._%+-]+)@([A-Z0-9.-]+)\.([A-Z]{2,4})'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regex = re.compile(pattern, flags=re.IGNORECASE)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groups() returns tuple of captured groups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 = regex.match('wesm@bright.net')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print(m.groups())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('wesm', 'bright', 'net')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findall with groups returns list of tuples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print(regex.findall(text))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[('dave','google','com'), ('steve','gmail','com'), ...]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sub with back-references \1, \2, \3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print(regex.sub(r'Username: \1, Domain: \2, Suffix: \3', text))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Username: dave, Domain: google, Suffix: com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Steve Username: steve, Domain: gmail, Suffix: com 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Named groups using (</w:t>
            </w:r>
            <w:proofErr w:type="gramStart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?P</w:t>
            </w:r>
            <w:proofErr w:type="gramEnd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&lt;name&gt;...)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regex2 = </w:t>
            </w:r>
            <w:proofErr w:type="gramStart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re.compile(</w:t>
            </w:r>
            <w:proofErr w:type="gramEnd"/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r'''(?P&lt;username&gt;[A-Z0-9._%+-]+)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@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(?P&lt;domain&gt;[A-Z0-9.-]+)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\.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(?P&lt;suffix&gt;[A-Z]{2,4})''', flags=re.IGNORECASE|re.VERBOSE)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m2 = regex2.match('wesm@bright.net')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print(m2.groupdict())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{'username': 'wesm', 'domain': 'bright', 'suffix': 'net'}</w:t>
            </w:r>
          </w:p>
        </w:tc>
      </w:tr>
    </w:tbl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Regular</w:t>
      </w:r>
      <w:proofErr w:type="gramEnd"/>
      <w:r w:rsidRPr="00BC2FAA">
        <w:rPr>
          <w:rFonts w:ascii="Cambria" w:hAnsi="Cambria"/>
        </w:rPr>
        <w:t xml:space="preserve"> Expression Quick Reference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3200"/>
        <w:gridCol w:w="39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Pattern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Meaning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Example Match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.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Any single character (except newline)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Any char: 'a', '3', '@'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\d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Digit: [0-9]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'5', '0', '9'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\D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Non-digit: [^0-9]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'a', ' ', '@'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\w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Word char: [a-zA-Z0-9_]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'hello_1'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\W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Non-word character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 ', ',', '!'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\s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Whitespace: space, tab, newline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 ', '\t'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lastRenderedPageBreak/>
              <w:t>\S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Non-whitespace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'hello'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+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One or more of preceding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'a', 'aaa'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*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Zero or more of preceding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'', 'aaa'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?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Zero or one (optional)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'' or 'a'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{n}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Exactly n repetitions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'.com' for [a-z]{3}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{n,m}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Between n and m repetitions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'.co' to '.info'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^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Start of string/line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'^Hello' matches 'Hello world'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$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End of string/line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'world$' matches 'Hello world'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[abc]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Any char in set: a or b or c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'a', 'b', 'c'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[^abc]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Any char NOT in set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'd', 'e', '1'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(group)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Capture group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m.group(1), m.groups()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(?P&lt;name&gt;)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Named capture group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m.groupdict()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a|b</w:t>
            </w:r>
          </w:p>
        </w:tc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 OR b (alternation)</w:t>
            </w:r>
          </w:p>
        </w:tc>
        <w:tc>
          <w:tcPr>
            <w:tcW w:w="39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'cat' or 'dog'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re Function/Method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re.compile(pattern, flags)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Compile pattern into reusable regex object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regex.findall(string)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 of all non-overlapping matches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regex.finditer(string)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Iterator over matches (memory-efficient for large text)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regex.search(string)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First match anywhere in string; returns match object or None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regex.match(string)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Match only at START of string; returns match object or None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regex.split(string)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Split string at each match; like str.split but with patterns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regex.sub(repl, 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Replace all matches with repl string; can use back-refs \1 \2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regex.subn(repl, string)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Like sub() but also returns count of substitutions made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m.group()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Return the full match or group n from match object m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m.groups()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Return tuple of all captured groups from match object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m.groupdict()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Return dict of named groups from match object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m.start(), m.end()</w:t>
            </w:r>
          </w:p>
        </w:tc>
        <w:tc>
          <w:tcPr>
            <w:tcW w:w="5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Start and end positions of match in original string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C — Vectorized String Operations in pandas (.str accessor)</w:t>
      </w:r>
    </w:p>
    <w:p w:rsidR="009B4114" w:rsidRPr="00BC2FAA" w:rsidRDefault="009B4114" w:rsidP="009B4114">
      <w:pPr>
        <w:spacing w:after="100"/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color w:val="1F2937"/>
          <w:sz w:val="24"/>
          <w:szCs w:val="24"/>
        </w:rPr>
        <w:t>When a pandas Series contains strings, applying string/regex operations using .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map(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) will fail on NaN values. The .str accessor solves this — it applies string operations </w:t>
      </w:r>
      <w:proofErr w:type="gramStart"/>
      <w:r w:rsidRPr="00BC2FAA">
        <w:rPr>
          <w:rFonts w:ascii="Cambria" w:hAnsi="Cambria"/>
          <w:color w:val="1F2937"/>
          <w:sz w:val="24"/>
          <w:szCs w:val="24"/>
        </w:rPr>
        <w:t>element-wise</w:t>
      </w:r>
      <w:proofErr w:type="gramEnd"/>
      <w:r w:rsidRPr="00BC2FAA">
        <w:rPr>
          <w:rFonts w:ascii="Cambria" w:hAnsi="Cambria"/>
          <w:color w:val="1F2937"/>
          <w:sz w:val="24"/>
          <w:szCs w:val="24"/>
        </w:rPr>
        <w:t xml:space="preserve"> and automatically propagates NaN:</w:t>
      </w: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tbl>
      <w:tblPr>
        <w:tblW w:w="9000" w:type="dxa"/>
        <w:tblBorders>
          <w:top w:val="single" w:sz="3" w:space="0" w:color="4B5563"/>
          <w:left w:val="single" w:sz="6" w:space="0" w:color="2563A8"/>
          <w:bottom w:val="single" w:sz="3" w:space="0" w:color="4B5563"/>
          <w:right w:val="single" w:sz="1" w:space="0" w:color="4B556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60" w:type="dxa"/>
              <w:left w:w="240" w:type="dxa"/>
              <w:bottom w:w="60" w:type="dxa"/>
              <w:right w:w="24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b/>
                <w:bCs/>
                <w:color w:val="9CA3AF"/>
                <w:sz w:val="24"/>
                <w:szCs w:val="24"/>
              </w:rPr>
              <w:t xml:space="preserve">  Python Code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data = pd.Series({'Dave':  'dave@google.com',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'Steve': 'steve@gmail.com',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'Rob':   'rob@gmail.com',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                 'Wes':   np.nan})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Check for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print(data.isnull())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  False  Steve  False  Rob  False  Wes  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str.contains: check substring (NaN is handled gracefully)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print(data.str.contains('gmail'))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  False  Rob  True  Steve  True  Wes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Regex findall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pattern = r'([A-Z0-9._%+-]+)@([A-Z0-9.-]+)\.([A-Z]{2,4})'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print(data.str.findall(pattern, flags=re.IGNORECASE))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  [('dave','google','com')]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Rob    [('rob','gmail','com')]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Wes  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String slicing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print(data.str[:5])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 dave@  Rob   rob@g  Steve  steve  Wes  NaN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 xml:space="preserve"> 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Vectorized match + extract parts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matches = data.str.match(pattern, flags=re.IGNORECASE)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print(matches.str.get(1))   # Get domain part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E1E"/>
            <w:tcMar>
              <w:top w:w="10" w:type="dxa"/>
              <w:left w:w="260" w:type="dxa"/>
              <w:bottom w:w="100" w:type="dxa"/>
              <w:right w:w="26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eastAsia="Courier New" w:hAnsi="Cambria" w:cs="Courier New"/>
                <w:color w:val="E5E7EB"/>
                <w:sz w:val="24"/>
                <w:szCs w:val="24"/>
              </w:rPr>
              <w:t># Dave  google  Rob  gmail  Steve  gmail  Wes  NaN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3"/>
        <w:rPr>
          <w:rFonts w:ascii="Cambria" w:hAnsi="Cambria"/>
        </w:rPr>
      </w:pPr>
      <w:proofErr w:type="gramStart"/>
      <w:r w:rsidRPr="00BC2FAA">
        <w:rPr>
          <w:rFonts w:ascii="Cambria Math" w:hAnsi="Cambria Math" w:cs="Cambria Math"/>
        </w:rPr>
        <w:t>▸</w:t>
      </w:r>
      <w:r w:rsidRPr="00BC2FAA">
        <w:rPr>
          <w:rFonts w:ascii="Cambria" w:hAnsi="Cambria"/>
        </w:rPr>
        <w:t xml:space="preserve">  Complete</w:t>
      </w:r>
      <w:proofErr w:type="gramEnd"/>
      <w:r w:rsidRPr="00BC2FAA">
        <w:rPr>
          <w:rFonts w:ascii="Cambria" w:hAnsi="Cambria"/>
        </w:rPr>
        <w:t xml:space="preserve"> Vectorized String Methods Reference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Method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str.contains(pattern)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Boolean: does each string contain the pattern?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str.count(pattern)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Count occurrences of pattern in each string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str.startswith(pattern)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Boolean: does each string start with pattern?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str.endswith(pattern)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Boolean: does each string end with pattern?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lastRenderedPageBreak/>
              <w:t>str.findall(pattern)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 of all matches per element (handles NaN)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str.match(pattern)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Match pattern at start; return matched groups as list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str.get(i)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Get i-th element from each (for list-like elements)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str.join(sep)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Join list elements in each row with separator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str.len()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Length of each string element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str.lower() / str.upper()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Convert to lowercase / uppercase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str.title()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Title-case each string (first letter of each word capitalized)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str.replace(pat, repl)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Replace occurrences of pattern with replacement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str.split(pattern)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Split each string by delimiter/pattern → list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str.strip() / lstrip() / rstrip()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Remove whitespace from ends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str.pad(width, side)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Pad strings to given width with spaces (left, right, both)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str.center(width)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Center string with space padding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str.repeat(n)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Repeat each string n times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str.slice(start, stop)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Slice each string — equivalent to str[start:stop]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str.cat(sep)</w:t>
            </w:r>
          </w:p>
        </w:tc>
        <w:tc>
          <w:tcPr>
            <w:tcW w:w="6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Concatenate strings element-wise with delimiter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374151"/>
            <w:tcMar>
              <w:top w:w="220" w:type="dxa"/>
              <w:left w:w="360" w:type="dxa"/>
              <w:bottom w:w="220" w:type="dxa"/>
              <w:right w:w="36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lastRenderedPageBreak/>
              <w:t>MODULE 4 — COMPLETE SUMMARY REFERENCE</w:t>
            </w:r>
          </w:p>
        </w:tc>
      </w:tr>
    </w:tbl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t>Chapter 1 Summary — Data Loading &amp; Storage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7"/>
        <w:gridCol w:w="2948"/>
        <w:gridCol w:w="3905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Task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Primary Function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Key Parameters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Read CSV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pd.read_csv(file)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sep, header, index_col, names, na_values, nrows, chunksize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Read tab-delimited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pd.read_table(file)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sep='\t', header, skiprows, encoding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Read large file in chunks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pd.read_csv(chunksize=N)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proofErr w:type="gramStart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Iterate:</w:t>
            </w:r>
            <w:proofErr w:type="gramEnd"/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 xml:space="preserve"> for piece in chunker: ...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Write CSV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df.to_csv(file)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sep, index, header, na_rep, columns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Pickle (save)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df.to_pickle(file)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—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Pickle (load)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pd.read_pickle(file)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—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HDF5 (write)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df.to_hdf(file, 'key')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format='fixed' or 'table'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HDF5 (read)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pd.read_hdf(file, 'key')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where=[filter expression]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Excel (read)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pd.read_excel(file)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sheet_name, index_col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Excel (write)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df.to_excel(file)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sheet_name, index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SQL (read)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pd.read_sql('SELECT...', con)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index_col, parse_dates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SQL (write)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df.to_sql('table', con)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if_exists, index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JSON (parse)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json.loads(string)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→ dict/list; wrap in DataFrame()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HTML scrape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lxml.html.parse(url)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doc.findall('.//table')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Web API</w:t>
            </w:r>
          </w:p>
        </w:tc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requests.get(url)</w:t>
            </w:r>
          </w:p>
        </w:tc>
        <w:tc>
          <w:tcPr>
            <w:tcW w:w="4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json.loads(resp.text)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Chapter 2 Summary — Data Wrangling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4261"/>
        <w:gridCol w:w="3228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Operation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Function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Key Parameters / Notes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Join DataFrames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pd.merge(df1, df2)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on, left_on, right_on, how='inner/left/right/outer'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Join on index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df1.join(df2)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how='outer', on=col_name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Stack vertically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pd.concat([df1,df2])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axis=0, keys, ignore_index, join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Stack horizontally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pd.concat([df1,df2], axis=1)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Creates side-by-side DataFrame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Fill NaN from other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df1.combine_first(df2)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Column-by-column patching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Cols → rows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df.stack()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level=, dropna=True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Rows → cols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series.unstack()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level=, fill_value=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Long → wide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df.pivot(idx, col, val)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index, columns, values args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Wide → long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pd.melt(df)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id_vars, value_vars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Remove duplicates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df.drop_duplicates()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subset=, keep='first'/'last'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Replace values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df.replace(old, new)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List or dict mapping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Map categories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series.map(dict_or_fn)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Use str.lower() to normalize first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Rename labels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df.rename()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index=dict, columns=dict, inplace=True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Bin continuous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pd.cut(x, bins)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bins, labels, right, precision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Equal-size bins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pd.qcut(x, q)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q=int or [quantile list]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Filter outliers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df[np.abs(df) &gt; 3]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Use .any(axis=1) for row selection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Random sample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df.take(np.random.permutation(n)[:k])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Without replacement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Dummy variables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pd.get_dummies(series)</w:t>
            </w:r>
          </w:p>
        </w:tc>
        <w:tc>
          <w:tcPr>
            <w:tcW w:w="4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prefix=, drop_first=True</w:t>
            </w:r>
          </w:p>
        </w:tc>
      </w:tr>
    </w:tbl>
    <w:p w:rsidR="009B4114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b w:val="0"/>
          <w:bCs w:val="0"/>
          <w:color w:val="auto"/>
          <w:sz w:val="24"/>
          <w:szCs w:val="24"/>
        </w:rPr>
      </w:pPr>
    </w:p>
    <w:p w:rsidR="009B4114" w:rsidRPr="00BC2FAA" w:rsidRDefault="009B4114" w:rsidP="009B4114">
      <w:pPr>
        <w:pStyle w:val="Heading2"/>
        <w:pBdr>
          <w:bottom w:val="single" w:sz="4" w:space="2" w:color="BFDBFE"/>
        </w:pBdr>
        <w:rPr>
          <w:rFonts w:ascii="Cambria" w:hAnsi="Cambria"/>
          <w:sz w:val="24"/>
          <w:szCs w:val="24"/>
        </w:rPr>
      </w:pPr>
      <w:r w:rsidRPr="00BC2FAA">
        <w:rPr>
          <w:rFonts w:ascii="Cambria" w:hAnsi="Cambria"/>
          <w:sz w:val="24"/>
          <w:szCs w:val="24"/>
        </w:rPr>
        <w:lastRenderedPageBreak/>
        <w:t>String Manipulation Summary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4600"/>
        <w:gridCol w:w="2600"/>
      </w:tblGrid>
      <w:tr w:rsidR="009B4114" w:rsidRPr="00BC2FAA" w:rsidTr="006E5C0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Category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Key Methods/Functions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1A3C5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9B4114" w:rsidRPr="00BC2FAA" w:rsidRDefault="009B4114" w:rsidP="006E5C01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b/>
                <w:bCs/>
                <w:color w:val="FFFFFF"/>
                <w:sz w:val="24"/>
                <w:szCs w:val="24"/>
              </w:rPr>
              <w:t>When to Use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Python built-in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split, strip, join, replace, upper, lower, find, count, startswith, endswith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Simple operations on individual strings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re module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re.compile, findall, search, match, sub, split, groups()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8FAFC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Pattern matching, extraction, complex substitution</w:t>
            </w:r>
          </w:p>
        </w:tc>
      </w:tr>
      <w:tr w:rsidR="009B4114" w:rsidRPr="00BC2FAA" w:rsidTr="006E5C01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9B4114" w:rsidRDefault="009B4114" w:rsidP="006E5C01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9B4114">
              <w:rPr>
                <w:rFonts w:ascii="Cambria" w:hAnsi="Cambria"/>
                <w:b/>
                <w:bCs/>
                <w:color w:val="1F2937"/>
                <w:sz w:val="24"/>
                <w:szCs w:val="24"/>
              </w:rPr>
              <w:t>pandas .str</w:t>
            </w:r>
          </w:p>
        </w:tc>
        <w:tc>
          <w:tcPr>
            <w:tcW w:w="4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str.contains, str.findall, str.replace, str.split, str.lower, str.get, str.len</w:t>
            </w:r>
          </w:p>
        </w:tc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B4114" w:rsidRPr="00BC2FAA" w:rsidRDefault="009B4114" w:rsidP="006E5C01">
            <w:pPr>
              <w:rPr>
                <w:rFonts w:ascii="Cambria" w:hAnsi="Cambria"/>
                <w:sz w:val="24"/>
                <w:szCs w:val="24"/>
              </w:rPr>
            </w:pPr>
            <w:r w:rsidRPr="00BC2FAA">
              <w:rPr>
                <w:rFonts w:ascii="Cambria" w:hAnsi="Cambria"/>
                <w:color w:val="1F2937"/>
                <w:sz w:val="24"/>
                <w:szCs w:val="24"/>
              </w:rPr>
              <w:t>Vectorized operations on entire Series with NaN safety</w:t>
            </w:r>
          </w:p>
        </w:tc>
      </w:tr>
    </w:tbl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Pr="00BC2FAA" w:rsidRDefault="009B4114" w:rsidP="009B4114">
      <w:pPr>
        <w:spacing w:after="40"/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9B4114" w:rsidRDefault="009B4114">
      <w:pPr>
        <w:rPr>
          <w:rFonts w:ascii="Cambria" w:hAnsi="Cambria"/>
          <w:sz w:val="24"/>
          <w:szCs w:val="24"/>
        </w:rPr>
      </w:pPr>
    </w:p>
    <w:p w:rsidR="00052734" w:rsidRPr="009B4114" w:rsidRDefault="00052734" w:rsidP="009B4114">
      <w:pPr>
        <w:rPr>
          <w:rFonts w:ascii="Cambria" w:hAnsi="Cambria"/>
          <w:sz w:val="24"/>
          <w:szCs w:val="24"/>
        </w:rPr>
      </w:pPr>
    </w:p>
    <w:sectPr w:rsidR="00052734" w:rsidRPr="009B4114">
      <w:headerReference w:type="default" r:id="rId7"/>
      <w:footerReference w:type="default" r:id="rId8"/>
      <w:pgSz w:w="12240" w:h="15840"/>
      <w:pgMar w:top="900" w:right="900" w:bottom="9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C3" w:rsidRDefault="00E734C3">
      <w:r>
        <w:separator/>
      </w:r>
    </w:p>
  </w:endnote>
  <w:endnote w:type="continuationSeparator" w:id="0">
    <w:p w:rsidR="00E734C3" w:rsidRDefault="00E7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DEC" w:rsidRPr="004D5FD9" w:rsidRDefault="00BD4DEC" w:rsidP="004D5FD9">
    <w:pPr>
      <w:pBdr>
        <w:top w:val="single" w:sz="4" w:space="1" w:color="E2E8F0"/>
      </w:pBdr>
      <w:rPr>
        <w:rFonts w:ascii="Cambria" w:hAnsi="Cambria"/>
        <w:b/>
        <w:bCs/>
        <w:sz w:val="24"/>
        <w:szCs w:val="24"/>
      </w:rPr>
    </w:pPr>
    <w:r w:rsidRPr="004D5FD9">
      <w:rPr>
        <w:rFonts w:ascii="Cambria" w:hAnsi="Cambria"/>
        <w:b/>
        <w:bCs/>
        <w:sz w:val="24"/>
        <w:szCs w:val="24"/>
      </w:rPr>
      <w:t xml:space="preserve">Page </w:t>
    </w:r>
    <w:r w:rsidRPr="004D5FD9">
      <w:rPr>
        <w:rFonts w:ascii="Cambria" w:hAnsi="Cambria"/>
        <w:b/>
        <w:bCs/>
        <w:sz w:val="24"/>
        <w:szCs w:val="24"/>
      </w:rPr>
      <w:fldChar w:fldCharType="begin"/>
    </w:r>
    <w:r w:rsidRPr="004D5FD9">
      <w:rPr>
        <w:rFonts w:ascii="Cambria" w:hAnsi="Cambria"/>
        <w:b/>
        <w:bCs/>
        <w:sz w:val="24"/>
        <w:szCs w:val="24"/>
      </w:rPr>
      <w:instrText>PAGE</w:instrText>
    </w:r>
    <w:r w:rsidRPr="004D5FD9">
      <w:rPr>
        <w:rFonts w:ascii="Cambria" w:hAnsi="Cambria"/>
        <w:b/>
        <w:bCs/>
        <w:sz w:val="24"/>
        <w:szCs w:val="24"/>
      </w:rPr>
      <w:fldChar w:fldCharType="separate"/>
    </w:r>
    <w:r w:rsidR="00821898">
      <w:rPr>
        <w:rFonts w:ascii="Cambria" w:hAnsi="Cambria"/>
        <w:b/>
        <w:bCs/>
        <w:noProof/>
        <w:sz w:val="24"/>
        <w:szCs w:val="24"/>
      </w:rPr>
      <w:t>21</w:t>
    </w:r>
    <w:r w:rsidRPr="004D5FD9">
      <w:rPr>
        <w:rFonts w:ascii="Cambria" w:hAnsi="Cambria"/>
        <w:b/>
        <w:bCs/>
        <w:sz w:val="24"/>
        <w:szCs w:val="24"/>
      </w:rPr>
      <w:fldChar w:fldCharType="end"/>
    </w:r>
    <w:r w:rsidR="004D5FD9">
      <w:rPr>
        <w:rFonts w:ascii="Cambria" w:hAnsi="Cambria"/>
        <w:b/>
        <w:bCs/>
        <w:sz w:val="24"/>
        <w:szCs w:val="24"/>
      </w:rPr>
      <w:t xml:space="preserve">  | </w:t>
    </w:r>
    <w:r w:rsidR="004D5FD9" w:rsidRPr="004D5FD9">
      <w:rPr>
        <w:rFonts w:ascii="Cambria" w:hAnsi="Cambria"/>
        <w:b/>
        <w:bCs/>
        <w:sz w:val="24"/>
        <w:szCs w:val="24"/>
      </w:rPr>
      <w:tab/>
    </w:r>
    <w:r w:rsidR="004D5FD9" w:rsidRP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>
      <w:rPr>
        <w:rFonts w:ascii="Cambria" w:hAnsi="Cambria"/>
        <w:b/>
        <w:bCs/>
        <w:sz w:val="24"/>
        <w:szCs w:val="24"/>
      </w:rPr>
      <w:tab/>
    </w:r>
    <w:r w:rsidR="004D5FD9" w:rsidRPr="004D5FD9">
      <w:rPr>
        <w:rFonts w:ascii="Cambria" w:hAnsi="Cambria"/>
        <w:b/>
        <w:bCs/>
        <w:sz w:val="24"/>
        <w:szCs w:val="24"/>
      </w:rPr>
      <w:t>Prof. Prashant R Kaigaddi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C3" w:rsidRDefault="00E734C3">
      <w:r>
        <w:separator/>
      </w:r>
    </w:p>
  </w:footnote>
  <w:footnote w:type="continuationSeparator" w:id="0">
    <w:p w:rsidR="00E734C3" w:rsidRDefault="00E7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DEC" w:rsidRDefault="00BD4DEC">
    <w:pPr>
      <w:pBdr>
        <w:bottom w:val="single" w:sz="4" w:space="1" w:color="E2E8F0"/>
      </w:pBdr>
    </w:pPr>
    <w:r w:rsidRPr="004D5FD9">
      <w:rPr>
        <w:rFonts w:ascii="Cambria" w:hAnsi="Cambria"/>
        <w:b/>
        <w:bCs/>
        <w:color w:val="6B7280"/>
        <w:sz w:val="24"/>
        <w:szCs w:val="24"/>
      </w:rPr>
      <w:t>BBCA403 —</w:t>
    </w:r>
    <w:r>
      <w:rPr>
        <w:color w:val="6B7280"/>
        <w:sz w:val="18"/>
        <w:szCs w:val="18"/>
      </w:rPr>
      <w:t xml:space="preserve"> </w:t>
    </w:r>
    <w:r w:rsidR="004D5FD9" w:rsidRPr="004D5FD9">
      <w:rPr>
        <w:rFonts w:ascii="Cambria" w:hAnsi="Cambria"/>
        <w:b/>
        <w:bCs/>
        <w:sz w:val="24"/>
        <w:szCs w:val="24"/>
      </w:rPr>
      <w:t>Introduction to Data Analytics using Python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E38BB"/>
    <w:multiLevelType w:val="hybridMultilevel"/>
    <w:tmpl w:val="16F63CC8"/>
    <w:lvl w:ilvl="0" w:tplc="41C4867E">
      <w:start w:val="1"/>
      <w:numFmt w:val="decimal"/>
      <w:lvlText w:val="%1."/>
      <w:lvlJc w:val="left"/>
      <w:pPr>
        <w:ind w:left="720" w:hanging="360"/>
      </w:pPr>
    </w:lvl>
    <w:lvl w:ilvl="1" w:tplc="01242E32">
      <w:numFmt w:val="decimal"/>
      <w:lvlText w:val=""/>
      <w:lvlJc w:val="left"/>
    </w:lvl>
    <w:lvl w:ilvl="2" w:tplc="86D2A46A">
      <w:numFmt w:val="decimal"/>
      <w:lvlText w:val=""/>
      <w:lvlJc w:val="left"/>
    </w:lvl>
    <w:lvl w:ilvl="3" w:tplc="DE72462C">
      <w:numFmt w:val="decimal"/>
      <w:lvlText w:val=""/>
      <w:lvlJc w:val="left"/>
    </w:lvl>
    <w:lvl w:ilvl="4" w:tplc="85AEC636">
      <w:numFmt w:val="decimal"/>
      <w:lvlText w:val=""/>
      <w:lvlJc w:val="left"/>
    </w:lvl>
    <w:lvl w:ilvl="5" w:tplc="C1ECF220">
      <w:numFmt w:val="decimal"/>
      <w:lvlText w:val=""/>
      <w:lvlJc w:val="left"/>
    </w:lvl>
    <w:lvl w:ilvl="6" w:tplc="71B6C8F6">
      <w:numFmt w:val="decimal"/>
      <w:lvlText w:val=""/>
      <w:lvlJc w:val="left"/>
    </w:lvl>
    <w:lvl w:ilvl="7" w:tplc="FD66ED2A">
      <w:numFmt w:val="decimal"/>
      <w:lvlText w:val=""/>
      <w:lvlJc w:val="left"/>
    </w:lvl>
    <w:lvl w:ilvl="8" w:tplc="12E66440">
      <w:numFmt w:val="decimal"/>
      <w:lvlText w:val=""/>
      <w:lvlJc w:val="left"/>
    </w:lvl>
  </w:abstractNum>
  <w:abstractNum w:abstractNumId="1" w15:restartNumberingAfterBreak="0">
    <w:nsid w:val="4B4C56F6"/>
    <w:multiLevelType w:val="hybridMultilevel"/>
    <w:tmpl w:val="D5B40232"/>
    <w:lvl w:ilvl="0" w:tplc="7962FF4E">
      <w:start w:val="1"/>
      <w:numFmt w:val="bullet"/>
      <w:lvlText w:val="•"/>
      <w:lvlJc w:val="left"/>
      <w:pPr>
        <w:ind w:left="720" w:hanging="360"/>
      </w:pPr>
    </w:lvl>
    <w:lvl w:ilvl="1" w:tplc="F886C256">
      <w:start w:val="1"/>
      <w:numFmt w:val="bullet"/>
      <w:lvlText w:val="◦"/>
      <w:lvlJc w:val="left"/>
      <w:pPr>
        <w:ind w:left="1080" w:hanging="360"/>
      </w:pPr>
    </w:lvl>
    <w:lvl w:ilvl="2" w:tplc="D938B3EA">
      <w:numFmt w:val="decimal"/>
      <w:lvlText w:val=""/>
      <w:lvlJc w:val="left"/>
    </w:lvl>
    <w:lvl w:ilvl="3" w:tplc="8936755E">
      <w:numFmt w:val="decimal"/>
      <w:lvlText w:val=""/>
      <w:lvlJc w:val="left"/>
    </w:lvl>
    <w:lvl w:ilvl="4" w:tplc="05F4B03E">
      <w:numFmt w:val="decimal"/>
      <w:lvlText w:val=""/>
      <w:lvlJc w:val="left"/>
    </w:lvl>
    <w:lvl w:ilvl="5" w:tplc="C03AF206">
      <w:numFmt w:val="decimal"/>
      <w:lvlText w:val=""/>
      <w:lvlJc w:val="left"/>
    </w:lvl>
    <w:lvl w:ilvl="6" w:tplc="9466888E">
      <w:numFmt w:val="decimal"/>
      <w:lvlText w:val=""/>
      <w:lvlJc w:val="left"/>
    </w:lvl>
    <w:lvl w:ilvl="7" w:tplc="4CEEDE4A">
      <w:numFmt w:val="decimal"/>
      <w:lvlText w:val=""/>
      <w:lvlJc w:val="left"/>
    </w:lvl>
    <w:lvl w:ilvl="8" w:tplc="4090620A">
      <w:numFmt w:val="decimal"/>
      <w:lvlText w:val=""/>
      <w:lvlJc w:val="left"/>
    </w:lvl>
  </w:abstractNum>
  <w:abstractNum w:abstractNumId="2" w15:restartNumberingAfterBreak="0">
    <w:nsid w:val="745B13D4"/>
    <w:multiLevelType w:val="hybridMultilevel"/>
    <w:tmpl w:val="BBBE0720"/>
    <w:lvl w:ilvl="0" w:tplc="BDD417AA">
      <w:start w:val="1"/>
      <w:numFmt w:val="bullet"/>
      <w:lvlText w:val="●"/>
      <w:lvlJc w:val="left"/>
      <w:pPr>
        <w:ind w:left="720" w:hanging="360"/>
      </w:pPr>
    </w:lvl>
    <w:lvl w:ilvl="1" w:tplc="3B6AE1BA">
      <w:start w:val="1"/>
      <w:numFmt w:val="bullet"/>
      <w:lvlText w:val="○"/>
      <w:lvlJc w:val="left"/>
      <w:pPr>
        <w:ind w:left="1440" w:hanging="360"/>
      </w:pPr>
    </w:lvl>
    <w:lvl w:ilvl="2" w:tplc="5AD065B2">
      <w:start w:val="1"/>
      <w:numFmt w:val="bullet"/>
      <w:lvlText w:val="■"/>
      <w:lvlJc w:val="left"/>
      <w:pPr>
        <w:ind w:left="2160" w:hanging="360"/>
      </w:pPr>
    </w:lvl>
    <w:lvl w:ilvl="3" w:tplc="BFC0B8CC">
      <w:start w:val="1"/>
      <w:numFmt w:val="bullet"/>
      <w:lvlText w:val="●"/>
      <w:lvlJc w:val="left"/>
      <w:pPr>
        <w:ind w:left="2880" w:hanging="360"/>
      </w:pPr>
    </w:lvl>
    <w:lvl w:ilvl="4" w:tplc="089C88C4">
      <w:start w:val="1"/>
      <w:numFmt w:val="bullet"/>
      <w:lvlText w:val="○"/>
      <w:lvlJc w:val="left"/>
      <w:pPr>
        <w:ind w:left="3600" w:hanging="360"/>
      </w:pPr>
    </w:lvl>
    <w:lvl w:ilvl="5" w:tplc="39BA00CE">
      <w:start w:val="1"/>
      <w:numFmt w:val="bullet"/>
      <w:lvlText w:val="■"/>
      <w:lvlJc w:val="left"/>
      <w:pPr>
        <w:ind w:left="4320" w:hanging="360"/>
      </w:pPr>
    </w:lvl>
    <w:lvl w:ilvl="6" w:tplc="2228C006">
      <w:start w:val="1"/>
      <w:numFmt w:val="bullet"/>
      <w:lvlText w:val="●"/>
      <w:lvlJc w:val="left"/>
      <w:pPr>
        <w:ind w:left="5040" w:hanging="360"/>
      </w:pPr>
    </w:lvl>
    <w:lvl w:ilvl="7" w:tplc="4ECA12BE">
      <w:start w:val="1"/>
      <w:numFmt w:val="bullet"/>
      <w:lvlText w:val="●"/>
      <w:lvlJc w:val="left"/>
      <w:pPr>
        <w:ind w:left="5760" w:hanging="360"/>
      </w:pPr>
    </w:lvl>
    <w:lvl w:ilvl="8" w:tplc="6A0CEFB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734"/>
    <w:rsid w:val="00052734"/>
    <w:rsid w:val="004D5FD9"/>
    <w:rsid w:val="00821898"/>
    <w:rsid w:val="009B4114"/>
    <w:rsid w:val="00BC2FAA"/>
    <w:rsid w:val="00BD4DEC"/>
    <w:rsid w:val="00C1696D"/>
    <w:rsid w:val="00CD74B7"/>
    <w:rsid w:val="00E7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F7AF"/>
  <w15:docId w15:val="{8A7E7AB8-8D8D-403D-B45C-85A68B87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IN" w:eastAsia="en-IN" w:bidi="k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b/>
      <w:bCs/>
      <w:color w:val="FFFFFF"/>
      <w:sz w:val="40"/>
      <w:szCs w:val="40"/>
    </w:rPr>
  </w:style>
  <w:style w:type="paragraph" w:styleId="Heading2">
    <w:name w:val="heading 2"/>
    <w:qFormat/>
    <w:pPr>
      <w:spacing w:before="360" w:after="160"/>
      <w:outlineLvl w:val="1"/>
    </w:pPr>
    <w:rPr>
      <w:b/>
      <w:bCs/>
      <w:color w:val="2563A8"/>
      <w:sz w:val="30"/>
      <w:szCs w:val="30"/>
    </w:rPr>
  </w:style>
  <w:style w:type="paragraph" w:styleId="Heading3">
    <w:name w:val="heading 3"/>
    <w:qFormat/>
    <w:pPr>
      <w:spacing w:before="280" w:after="120"/>
      <w:outlineLvl w:val="2"/>
    </w:pPr>
    <w:rPr>
      <w:b/>
      <w:bCs/>
      <w:color w:val="D97706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Default">
    <w:name w:val="Default"/>
    <w:rsid w:val="00BD4DE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5F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D9"/>
  </w:style>
  <w:style w:type="paragraph" w:styleId="Footer">
    <w:name w:val="footer"/>
    <w:basedOn w:val="Normal"/>
    <w:link w:val="FooterChar"/>
    <w:uiPriority w:val="99"/>
    <w:unhideWhenUsed/>
    <w:rsid w:val="004D5F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8697</Words>
  <Characters>49573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jt bcakle</Company>
  <LinksUpToDate>false</LinksUpToDate>
  <CharactersWithSpaces>58154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prashant</cp:lastModifiedBy>
  <cp:revision>4</cp:revision>
  <cp:lastPrinted>2026-03-13T17:05:00Z</cp:lastPrinted>
  <dcterms:created xsi:type="dcterms:W3CDTF">2026-03-13T17:02:00Z</dcterms:created>
  <dcterms:modified xsi:type="dcterms:W3CDTF">2026-03-13T18:32:00Z</dcterms:modified>
</cp:coreProperties>
</file>